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22B" w14:textId="41AA5997" w:rsidR="00406B43" w:rsidRPr="00B23882" w:rsidRDefault="00406B43" w:rsidP="00406B43">
      <w:pPr>
        <w:rPr>
          <w:b/>
        </w:rPr>
      </w:pPr>
      <w:r w:rsidRPr="00B23882">
        <w:rPr>
          <w:b/>
        </w:rPr>
        <w:t xml:space="preserve">Georgia Fire </w:t>
      </w:r>
      <w:r w:rsidR="0005692C">
        <w:rPr>
          <w:b/>
        </w:rPr>
        <w:t xml:space="preserve">and Rescue </w:t>
      </w:r>
      <w:r w:rsidRPr="00B23882">
        <w:rPr>
          <w:b/>
        </w:rPr>
        <w:t>Department</w:t>
      </w:r>
    </w:p>
    <w:p w14:paraId="2C40BBC1" w14:textId="40FA2A20" w:rsidR="0039735C" w:rsidRPr="00B23882" w:rsidRDefault="00406B43" w:rsidP="00406B43">
      <w:pPr>
        <w:rPr>
          <w:b/>
          <w:i/>
        </w:rPr>
      </w:pPr>
      <w:r w:rsidRPr="00B23882">
        <w:rPr>
          <w:b/>
          <w:i/>
        </w:rPr>
        <w:t>Regular Business Meeting</w:t>
      </w:r>
    </w:p>
    <w:p w14:paraId="68B64DCD" w14:textId="72937406" w:rsidR="00AC2847" w:rsidRDefault="00716328" w:rsidP="00AC2847">
      <w:r>
        <w:t>April</w:t>
      </w:r>
      <w:r w:rsidR="003A2416">
        <w:t xml:space="preserve"> </w:t>
      </w:r>
      <w:r>
        <w:t>6</w:t>
      </w:r>
      <w:r w:rsidR="00C41F2E">
        <w:t>,</w:t>
      </w:r>
      <w:r w:rsidR="00AA56FA">
        <w:t xml:space="preserve"> 20</w:t>
      </w:r>
      <w:r w:rsidR="00E038D2">
        <w:t>2</w:t>
      </w:r>
      <w:r>
        <w:t>3</w:t>
      </w:r>
    </w:p>
    <w:p w14:paraId="0F8BAA03" w14:textId="6E37D398" w:rsidR="00AA56FA" w:rsidRDefault="0001054D" w:rsidP="00AC2847">
      <w:r>
        <w:t>Approved: July 6, 2023</w:t>
      </w:r>
    </w:p>
    <w:p w14:paraId="4DC62E83" w14:textId="77777777" w:rsidR="00837E8B" w:rsidRDefault="00837E8B" w:rsidP="00AC2847"/>
    <w:p w14:paraId="34BC34E8" w14:textId="5927EA10" w:rsidR="00AC2847" w:rsidRDefault="00AC2847" w:rsidP="00AC2847"/>
    <w:p w14:paraId="6B4B49BE" w14:textId="4258E75F" w:rsidR="00AC2847" w:rsidRDefault="00AC2847" w:rsidP="00AC2847"/>
    <w:p w14:paraId="67B11056" w14:textId="77777777" w:rsidR="00AC2847" w:rsidRDefault="00AC2847" w:rsidP="00AC2847"/>
    <w:p w14:paraId="2D420789" w14:textId="0F07CD1D" w:rsidR="00AC2847" w:rsidRPr="00AC2847" w:rsidRDefault="00AC2847" w:rsidP="00AC2847">
      <w:pPr>
        <w:rPr>
          <w:b/>
        </w:rPr>
      </w:pPr>
      <w:r w:rsidRPr="00AC2847">
        <w:rPr>
          <w:b/>
        </w:rPr>
        <w:t xml:space="preserve">Location: </w:t>
      </w:r>
    </w:p>
    <w:p w14:paraId="582EE391" w14:textId="090BE02E" w:rsidR="00AC2847" w:rsidRDefault="00C8135B" w:rsidP="00AC2847">
      <w:r>
        <w:t>4134 Ethan Allen Highway</w:t>
      </w:r>
    </w:p>
    <w:p w14:paraId="273D9E0F" w14:textId="3501DB98" w:rsidR="00C8135B" w:rsidRDefault="00C8135B" w:rsidP="00406B43">
      <w:pPr>
        <w:sectPr w:rsidR="00C8135B" w:rsidSect="007445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num="3" w:space="0" w:equalWidth="0">
            <w:col w:w="4366" w:space="0"/>
            <w:col w:w="1394" w:space="0"/>
            <w:col w:w="2880"/>
          </w:cols>
          <w:docGrid w:linePitch="360"/>
        </w:sectPr>
      </w:pPr>
      <w:r>
        <w:t>Georgia, VT 05478</w:t>
      </w:r>
    </w:p>
    <w:p w14:paraId="293A1C96" w14:textId="6CC39BD1" w:rsidR="00AC2847" w:rsidRDefault="00AC2847" w:rsidP="00406B43"/>
    <w:p w14:paraId="6E8147EF" w14:textId="77BDD2FE" w:rsidR="00406B43" w:rsidRDefault="00406B43" w:rsidP="00406B43">
      <w:r>
        <w:t>Pre</w:t>
      </w:r>
      <w:r w:rsidR="000A6A14">
        <w:t>sent:</w:t>
      </w:r>
      <w:r w:rsidR="00253BBA">
        <w:t xml:space="preserve"> </w:t>
      </w:r>
      <w:r w:rsidR="007139F2">
        <w:t>17</w:t>
      </w:r>
      <w:r w:rsidR="000A6A14">
        <w:tab/>
      </w:r>
      <w:r w:rsidR="000A6A14">
        <w:tab/>
        <w:t>Excused:</w:t>
      </w:r>
      <w:r w:rsidR="00A07DE9">
        <w:t xml:space="preserve"> </w:t>
      </w:r>
      <w:r w:rsidR="007139F2">
        <w:t>5</w:t>
      </w:r>
      <w:r w:rsidR="000A6A14">
        <w:tab/>
      </w:r>
      <w:r w:rsidR="000A6A14">
        <w:tab/>
        <w:t>Absent:</w:t>
      </w:r>
      <w:r w:rsidR="00B978CC">
        <w:t xml:space="preserve"> </w:t>
      </w:r>
      <w:r w:rsidR="007139F2">
        <w:t>2</w:t>
      </w:r>
    </w:p>
    <w:p w14:paraId="70B19907" w14:textId="77777777" w:rsidR="00406B43" w:rsidRDefault="00406B43" w:rsidP="00406B43"/>
    <w:p w14:paraId="68488F76" w14:textId="35DCC8C3" w:rsidR="00406B43" w:rsidRDefault="00406B43" w:rsidP="00406B43">
      <w:r>
        <w:t>Meeting called</w:t>
      </w:r>
      <w:r w:rsidR="005711E6">
        <w:t xml:space="preserve"> to order </w:t>
      </w:r>
      <w:r w:rsidR="003B0F37">
        <w:t>by</w:t>
      </w:r>
      <w:r w:rsidR="00716328">
        <w:t xml:space="preserve"> Keith Baker </w:t>
      </w:r>
      <w:r w:rsidR="008B0759">
        <w:t>at</w:t>
      </w:r>
      <w:r w:rsidR="00603D0A">
        <w:t xml:space="preserve"> </w:t>
      </w:r>
      <w:r w:rsidR="00DB7824">
        <w:t>8:37</w:t>
      </w:r>
      <w:r w:rsidR="008605D1">
        <w:t>p</w:t>
      </w:r>
      <w:r>
        <w:t>m.</w:t>
      </w:r>
    </w:p>
    <w:p w14:paraId="42B48DB0" w14:textId="77777777" w:rsidR="00406B43" w:rsidRDefault="00406B43" w:rsidP="00406B43"/>
    <w:p w14:paraId="23AC8164" w14:textId="77777777" w:rsidR="00406B43" w:rsidRPr="00F651E4" w:rsidRDefault="00406B43" w:rsidP="00406B43">
      <w:pPr>
        <w:rPr>
          <w:b/>
        </w:rPr>
      </w:pPr>
      <w:r w:rsidRPr="00F651E4">
        <w:rPr>
          <w:b/>
        </w:rPr>
        <w:t>Old Business</w:t>
      </w:r>
    </w:p>
    <w:p w14:paraId="77B68162" w14:textId="0A16BEF3" w:rsidR="00451067" w:rsidRDefault="003D01BA" w:rsidP="00716328">
      <w:pPr>
        <w:numPr>
          <w:ilvl w:val="0"/>
          <w:numId w:val="1"/>
        </w:numPr>
      </w:pPr>
      <w:r>
        <w:t xml:space="preserve">Minutes of the previous meeting read by the secretary. Motion to accept </w:t>
      </w:r>
      <w:r w:rsidR="00DB7824">
        <w:t xml:space="preserve">with a correction </w:t>
      </w:r>
      <w:r>
        <w:t>made by</w:t>
      </w:r>
      <w:r w:rsidR="005704D5">
        <w:t xml:space="preserve"> </w:t>
      </w:r>
      <w:r w:rsidR="00DB7824">
        <w:t>Ben Piper</w:t>
      </w:r>
      <w:r w:rsidR="005704D5">
        <w:t xml:space="preserve"> </w:t>
      </w:r>
      <w:r>
        <w:t xml:space="preserve">seconded by </w:t>
      </w:r>
      <w:r w:rsidR="00DB7824">
        <w:t>Jamison Barber</w:t>
      </w:r>
      <w:r>
        <w:t>, motion passed.</w:t>
      </w:r>
      <w:r w:rsidR="001114D7">
        <w:t xml:space="preserve"> </w:t>
      </w:r>
    </w:p>
    <w:p w14:paraId="129FC91A" w14:textId="0CDE7766" w:rsidR="00716328" w:rsidRDefault="00DB7824" w:rsidP="00716328">
      <w:pPr>
        <w:numPr>
          <w:ilvl w:val="0"/>
          <w:numId w:val="1"/>
        </w:numPr>
      </w:pPr>
      <w:r>
        <w:t xml:space="preserve">The new full-time employee has been approved and ads have been published in multiple places starting today. </w:t>
      </w:r>
      <w:r w:rsidR="00E42DB1">
        <w:t>The tentative</w:t>
      </w:r>
      <w:r>
        <w:t xml:space="preserve"> start date is June</w:t>
      </w:r>
      <w:r w:rsidR="00E42DB1">
        <w:t xml:space="preserve"> 1</w:t>
      </w:r>
      <w:r w:rsidR="00E42DB1" w:rsidRPr="00E42DB1">
        <w:rPr>
          <w:vertAlign w:val="superscript"/>
        </w:rPr>
        <w:t>st</w:t>
      </w:r>
      <w:r>
        <w:t xml:space="preserve">. The plan is to have a </w:t>
      </w:r>
      <w:r w:rsidR="00EA7E12">
        <w:t>two-stage</w:t>
      </w:r>
      <w:r>
        <w:t xml:space="preserve"> interview process</w:t>
      </w:r>
      <w:r w:rsidR="00E42DB1">
        <w:t xml:space="preserve"> with a panel of members for the first interview, and the second comprising an interview with the chief and one or more select board members.</w:t>
      </w:r>
      <w:r w:rsidR="00EA7E12">
        <w:t xml:space="preserve"> Keith thanked those who were at the station for the open meeting ahead of town meeting day.</w:t>
      </w:r>
    </w:p>
    <w:p w14:paraId="2B87E711" w14:textId="4F231849" w:rsidR="00E42DB1" w:rsidRDefault="002A7387" w:rsidP="00716328">
      <w:pPr>
        <w:numPr>
          <w:ilvl w:val="0"/>
          <w:numId w:val="1"/>
        </w:numPr>
      </w:pPr>
      <w:r>
        <w:t>Last year’s proposed budget was approved largely in line with the previous year’s budget with increases to be compliant with minimum wage increases. The reserve fund contribution was not changed.</w:t>
      </w:r>
    </w:p>
    <w:p w14:paraId="2280BD79" w14:textId="2BB7BD67" w:rsidR="002A7387" w:rsidRDefault="002A7387" w:rsidP="00716328">
      <w:pPr>
        <w:numPr>
          <w:ilvl w:val="0"/>
          <w:numId w:val="1"/>
        </w:numPr>
      </w:pPr>
      <w:r>
        <w:t xml:space="preserve">The new tanker is in the build queue. The </w:t>
      </w:r>
      <w:proofErr w:type="gramStart"/>
      <w:r>
        <w:t>build</w:t>
      </w:r>
      <w:proofErr w:type="gramEnd"/>
      <w:r>
        <w:t xml:space="preserve"> process should take a month or two. We may look at addressing any rust or corrosion that should be taken care of</w:t>
      </w:r>
      <w:r w:rsidR="007139F2">
        <w:t xml:space="preserve"> on Tanker 1</w:t>
      </w:r>
      <w:r>
        <w:t xml:space="preserve"> before Tanker 3 is sold after the new truck arrives.</w:t>
      </w:r>
    </w:p>
    <w:p w14:paraId="7F496A7B" w14:textId="439EFBD9" w:rsidR="002A7387" w:rsidRDefault="002A7387" w:rsidP="00716328">
      <w:pPr>
        <w:numPr>
          <w:ilvl w:val="0"/>
          <w:numId w:val="1"/>
        </w:numPr>
      </w:pPr>
      <w:r>
        <w:t>The heater in the apparatus bay has been replaced. Curtis and his dad did most of the work. Both heaters have now been replaced.</w:t>
      </w:r>
    </w:p>
    <w:p w14:paraId="4530905E" w14:textId="537165F6" w:rsidR="002A7387" w:rsidRDefault="002A7387" w:rsidP="00716328">
      <w:pPr>
        <w:numPr>
          <w:ilvl w:val="0"/>
          <w:numId w:val="1"/>
        </w:numPr>
      </w:pPr>
      <w:r>
        <w:t>AC in Engine 1</w:t>
      </w:r>
      <w:r w:rsidR="007139F2">
        <w:t xml:space="preserve"> is not working properly</w:t>
      </w:r>
      <w:r>
        <w:t>.</w:t>
      </w:r>
      <w:r w:rsidR="007139F2">
        <w:t xml:space="preserve"> Will be serviced to restore operation.</w:t>
      </w:r>
    </w:p>
    <w:p w14:paraId="7A80244C" w14:textId="673FB507" w:rsidR="002A7387" w:rsidRDefault="002A7387" w:rsidP="00716328">
      <w:pPr>
        <w:numPr>
          <w:ilvl w:val="0"/>
          <w:numId w:val="1"/>
        </w:numPr>
      </w:pPr>
      <w:r>
        <w:t>Most of the new tools, including the Milwaukee tools, have been put on the trucks and are now in service. Keith thanked Eric Couture and everyone else who helped order and place the equipment in service.</w:t>
      </w:r>
    </w:p>
    <w:p w14:paraId="47E78DCE" w14:textId="77777777" w:rsidR="005704D5" w:rsidRDefault="005704D5" w:rsidP="005704D5"/>
    <w:p w14:paraId="3E42AB28" w14:textId="7C691821" w:rsidR="00406B43" w:rsidRPr="00F651E4" w:rsidRDefault="00406B43" w:rsidP="00406B43">
      <w:pPr>
        <w:rPr>
          <w:b/>
        </w:rPr>
      </w:pPr>
      <w:r w:rsidRPr="00F651E4">
        <w:rPr>
          <w:b/>
        </w:rPr>
        <w:t>New Business</w:t>
      </w:r>
    </w:p>
    <w:p w14:paraId="3A28C833" w14:textId="77777777" w:rsidR="00F15CB8" w:rsidRDefault="00F15CB8" w:rsidP="00F15CB8">
      <w:pPr>
        <w:numPr>
          <w:ilvl w:val="0"/>
          <w:numId w:val="1"/>
        </w:numPr>
      </w:pPr>
      <w:r>
        <w:t>Keith announced that the fire officers will remain the same as last year. Keith did ask for those who were interested in being officers, and the only responses were from the current officers who expressed a willingness to keep their existing roles.</w:t>
      </w:r>
    </w:p>
    <w:p w14:paraId="499525C4" w14:textId="77777777" w:rsidR="00F15CB8" w:rsidRDefault="00F15CB8" w:rsidP="00F15CB8">
      <w:pPr>
        <w:numPr>
          <w:ilvl w:val="0"/>
          <w:numId w:val="1"/>
        </w:numPr>
      </w:pPr>
      <w:r>
        <w:t>Battery operated fans, RIT pack for the ladder, two SCBA, hose, and nozzles for the new truck are all on order.</w:t>
      </w:r>
    </w:p>
    <w:p w14:paraId="79D6B6DA" w14:textId="193FF5D8" w:rsidR="00F15CB8" w:rsidRDefault="00F15CB8" w:rsidP="00F15CB8">
      <w:pPr>
        <w:numPr>
          <w:ilvl w:val="0"/>
          <w:numId w:val="1"/>
        </w:numPr>
      </w:pPr>
      <w:r>
        <w:t xml:space="preserve">SCBA were flow tested </w:t>
      </w:r>
      <w:r w:rsidR="00FA4517">
        <w:t xml:space="preserve">and passed, </w:t>
      </w:r>
      <w:r>
        <w:t>and members were fit tested.</w:t>
      </w:r>
    </w:p>
    <w:p w14:paraId="3D31C38E" w14:textId="77777777" w:rsidR="00F15CB8" w:rsidRDefault="00F15CB8" w:rsidP="00F15CB8">
      <w:pPr>
        <w:numPr>
          <w:ilvl w:val="0"/>
          <w:numId w:val="1"/>
        </w:numPr>
      </w:pPr>
      <w:r>
        <w:t>April training will be driver training.</w:t>
      </w:r>
    </w:p>
    <w:p w14:paraId="3927E9E4" w14:textId="15A2FF41" w:rsidR="00F15CB8" w:rsidRDefault="00F15CB8" w:rsidP="00F15CB8">
      <w:pPr>
        <w:numPr>
          <w:ilvl w:val="0"/>
          <w:numId w:val="1"/>
        </w:numPr>
      </w:pPr>
      <w:r>
        <w:t xml:space="preserve">Reynolds is hosting an extrication training. The training is Friday, May </w:t>
      </w:r>
      <w:proofErr w:type="gramStart"/>
      <w:r>
        <w:t>19</w:t>
      </w:r>
      <w:r w:rsidRPr="00F15CB8">
        <w:rPr>
          <w:vertAlign w:val="superscript"/>
        </w:rPr>
        <w:t>th</w:t>
      </w:r>
      <w:proofErr w:type="gramEnd"/>
      <w:r>
        <w:t xml:space="preserve"> or Saturday May 20</w:t>
      </w:r>
      <w:r w:rsidRPr="00F15CB8">
        <w:rPr>
          <w:vertAlign w:val="superscript"/>
        </w:rPr>
        <w:t>th</w:t>
      </w:r>
      <w:r>
        <w:t xml:space="preserve"> in Berlin.</w:t>
      </w:r>
    </w:p>
    <w:p w14:paraId="30A2541F" w14:textId="77777777" w:rsidR="00C007EF" w:rsidRDefault="00C007EF" w:rsidP="00716328">
      <w:pPr>
        <w:pStyle w:val="ListParagraph"/>
        <w:numPr>
          <w:ilvl w:val="0"/>
          <w:numId w:val="1"/>
        </w:numPr>
      </w:pPr>
      <w:r>
        <w:t xml:space="preserve">NETS has received a contract through the state of Vermont for EMS continuing education training which Chelsea has forwarded to EMS members. The district is looking into hosting a </w:t>
      </w:r>
      <w:proofErr w:type="gramStart"/>
      <w:r>
        <w:t>training</w:t>
      </w:r>
      <w:proofErr w:type="gramEnd"/>
      <w:r>
        <w:t xml:space="preserve"> in Franklin County.</w:t>
      </w:r>
    </w:p>
    <w:p w14:paraId="6BE146B6" w14:textId="703E5351" w:rsidR="00C007EF" w:rsidRDefault="00C007EF" w:rsidP="00716328">
      <w:pPr>
        <w:pStyle w:val="ListParagraph"/>
        <w:numPr>
          <w:ilvl w:val="0"/>
          <w:numId w:val="1"/>
        </w:numPr>
      </w:pPr>
      <w:r>
        <w:t>High performance CPR is being hosted by District 3 through NETS quarterly at Global Foundries campus.</w:t>
      </w:r>
      <w:r w:rsidR="00806350">
        <w:t xml:space="preserve"> </w:t>
      </w:r>
      <w:r w:rsidR="00FA4517">
        <w:t>EMS providers</w:t>
      </w:r>
      <w:r w:rsidR="00806350">
        <w:t xml:space="preserve"> who were due to recertify have done </w:t>
      </w:r>
      <w:r w:rsidR="00806350">
        <w:lastRenderedPageBreak/>
        <w:t xml:space="preserve">so. Jamieson reminded everyone who has </w:t>
      </w:r>
      <w:r w:rsidR="00FA4517">
        <w:t xml:space="preserve">not </w:t>
      </w:r>
      <w:r w:rsidR="00806350">
        <w:t>done so to also renew their state licenses via LIGHTS.</w:t>
      </w:r>
    </w:p>
    <w:p w14:paraId="205BE347" w14:textId="60306968" w:rsidR="005704D5" w:rsidRDefault="00806350" w:rsidP="00716328">
      <w:pPr>
        <w:pStyle w:val="ListParagraph"/>
        <w:numPr>
          <w:ilvl w:val="0"/>
          <w:numId w:val="1"/>
        </w:numPr>
      </w:pPr>
      <w:r>
        <w:t>There is an EMT course on Mondays and Thursdays in St. Albans for those who need CE hours.</w:t>
      </w:r>
    </w:p>
    <w:p w14:paraId="3C489931" w14:textId="74A227BC" w:rsidR="00806350" w:rsidRDefault="00806350" w:rsidP="00716328">
      <w:pPr>
        <w:pStyle w:val="ListParagraph"/>
        <w:numPr>
          <w:ilvl w:val="0"/>
          <w:numId w:val="1"/>
        </w:numPr>
      </w:pPr>
      <w:r>
        <w:t xml:space="preserve">Chelsea forwarded a consolidated list of </w:t>
      </w:r>
      <w:proofErr w:type="gramStart"/>
      <w:r>
        <w:t>trainings</w:t>
      </w:r>
      <w:proofErr w:type="gramEnd"/>
      <w:r>
        <w:t xml:space="preserve"> from a variety of sources to EMS members.</w:t>
      </w:r>
    </w:p>
    <w:p w14:paraId="0BDB43CD" w14:textId="60D36B3C" w:rsidR="00806350" w:rsidRDefault="00806350" w:rsidP="00716328">
      <w:pPr>
        <w:pStyle w:val="ListParagraph"/>
        <w:numPr>
          <w:ilvl w:val="0"/>
          <w:numId w:val="1"/>
        </w:numPr>
      </w:pPr>
      <w:r>
        <w:t xml:space="preserve">Chelsea provided some updates from EMS district meeting. There was discussion </w:t>
      </w:r>
      <w:r w:rsidR="00FA4517">
        <w:t>to host</w:t>
      </w:r>
      <w:r>
        <w:t xml:space="preserve"> a comprehensive refresher course in the fall. </w:t>
      </w:r>
      <w:r w:rsidR="002054CA">
        <w:t xml:space="preserve">The medical director suggested </w:t>
      </w:r>
      <w:r w:rsidR="00FA4517">
        <w:t>rotating</w:t>
      </w:r>
      <w:r w:rsidR="002054CA">
        <w:t xml:space="preserve"> through local agency stations for monthly case reviews. The district currently does not have a training </w:t>
      </w:r>
      <w:proofErr w:type="gramStart"/>
      <w:r w:rsidR="002054CA">
        <w:t>officer,</w:t>
      </w:r>
      <w:proofErr w:type="gramEnd"/>
      <w:r w:rsidR="002054CA">
        <w:t xml:space="preserve"> however three people have been nominated. They are looking for feedback from agencies. Please send any feedback you have to Jamieson.</w:t>
      </w:r>
    </w:p>
    <w:p w14:paraId="0AD78AA2" w14:textId="77777777" w:rsidR="002054CA" w:rsidRDefault="002054CA" w:rsidP="00716328">
      <w:pPr>
        <w:pStyle w:val="ListParagraph"/>
        <w:numPr>
          <w:ilvl w:val="0"/>
          <w:numId w:val="1"/>
        </w:numPr>
      </w:pPr>
      <w:r>
        <w:t>Next EMS training is Monday, April 17</w:t>
      </w:r>
      <w:r w:rsidRPr="002054CA">
        <w:rPr>
          <w:vertAlign w:val="superscript"/>
        </w:rPr>
        <w:t>th</w:t>
      </w:r>
      <w:r>
        <w:t xml:space="preserve"> on anaphylaxis.</w:t>
      </w:r>
    </w:p>
    <w:p w14:paraId="3E9CF9D2" w14:textId="77777777" w:rsidR="002054CA" w:rsidRDefault="002054CA" w:rsidP="00716328">
      <w:pPr>
        <w:pStyle w:val="ListParagraph"/>
        <w:numPr>
          <w:ilvl w:val="0"/>
          <w:numId w:val="1"/>
        </w:numPr>
      </w:pPr>
      <w:r>
        <w:t>The Northwestern Medical Center ER is being renovated, so the ER entrance has been moved to the opposite side of the hospital.</w:t>
      </w:r>
    </w:p>
    <w:p w14:paraId="3AABD2F6" w14:textId="03FE8BAE" w:rsidR="002054CA" w:rsidRDefault="00A82292" w:rsidP="00716328">
      <w:pPr>
        <w:pStyle w:val="ListParagraph"/>
        <w:numPr>
          <w:ilvl w:val="0"/>
          <w:numId w:val="1"/>
        </w:numPr>
      </w:pPr>
      <w:r>
        <w:t>There are multiple regional fire schools which are accepting applications. See the dispatch office and/or the state fire academy website for more information.</w:t>
      </w:r>
    </w:p>
    <w:p w14:paraId="74B4D1BE" w14:textId="117B6F7D" w:rsidR="002054CA" w:rsidRDefault="002054CA" w:rsidP="00716328">
      <w:pPr>
        <w:pStyle w:val="ListParagraph"/>
        <w:numPr>
          <w:ilvl w:val="0"/>
          <w:numId w:val="1"/>
        </w:numPr>
      </w:pPr>
      <w:r>
        <w:t xml:space="preserve">The maple festival is the last weekend in </w:t>
      </w:r>
      <w:r w:rsidR="00FA4517">
        <w:t>April</w:t>
      </w:r>
      <w:r>
        <w:t>. We are sending at least one but may send two trucks for the parade on Sunday, April 30th.</w:t>
      </w:r>
    </w:p>
    <w:p w14:paraId="0DC9194E" w14:textId="5A3A3DC5" w:rsidR="002054CA" w:rsidRDefault="002054CA" w:rsidP="00716328">
      <w:pPr>
        <w:pStyle w:val="ListParagraph"/>
        <w:numPr>
          <w:ilvl w:val="0"/>
          <w:numId w:val="1"/>
        </w:numPr>
      </w:pPr>
      <w:r>
        <w:t>Operation Mayday is May 13</w:t>
      </w:r>
      <w:r w:rsidRPr="002054CA">
        <w:rPr>
          <w:vertAlign w:val="superscript"/>
        </w:rPr>
        <w:t>th</w:t>
      </w:r>
      <w:r>
        <w:t xml:space="preserve"> from 9:00am to 1:00pm. It is an open house part of a recruitment drive being led by the state. We are planning to set up a few stations similar to </w:t>
      </w:r>
      <w:r w:rsidR="00FA4517">
        <w:t xml:space="preserve">the </w:t>
      </w:r>
      <w:r>
        <w:t>firefighter for a day</w:t>
      </w:r>
      <w:r w:rsidR="00FA4517">
        <w:t xml:space="preserve"> event</w:t>
      </w:r>
      <w:r>
        <w:t>.</w:t>
      </w:r>
    </w:p>
    <w:p w14:paraId="0F7F3F0F" w14:textId="165F534A" w:rsidR="002054CA" w:rsidRDefault="002054CA" w:rsidP="00716328">
      <w:pPr>
        <w:pStyle w:val="ListParagraph"/>
        <w:numPr>
          <w:ilvl w:val="0"/>
          <w:numId w:val="1"/>
        </w:numPr>
      </w:pPr>
      <w:r>
        <w:t>Chet Devaney Sr. passed away on March 8</w:t>
      </w:r>
      <w:r w:rsidRPr="002054CA">
        <w:rPr>
          <w:vertAlign w:val="superscript"/>
        </w:rPr>
        <w:t>th</w:t>
      </w:r>
      <w:r>
        <w:t>. There were no services at the time, though there may be services this spring. His family has some brush they would like us to burn for them.</w:t>
      </w:r>
    </w:p>
    <w:p w14:paraId="055C5F88" w14:textId="53C516F4" w:rsidR="002054CA" w:rsidRDefault="00A82292" w:rsidP="00716328">
      <w:pPr>
        <w:pStyle w:val="ListParagraph"/>
        <w:numPr>
          <w:ilvl w:val="0"/>
          <w:numId w:val="1"/>
        </w:numPr>
      </w:pPr>
      <w:r>
        <w:t>The generator is out of service. Todd has made multiple unsuccessful attempts to arrange for service.</w:t>
      </w:r>
    </w:p>
    <w:p w14:paraId="6338D4EB" w14:textId="43F3B8DF" w:rsidR="00A82292" w:rsidRDefault="00A82292" w:rsidP="00716328">
      <w:pPr>
        <w:pStyle w:val="ListParagraph"/>
        <w:numPr>
          <w:ilvl w:val="0"/>
          <w:numId w:val="1"/>
        </w:numPr>
      </w:pPr>
      <w:r>
        <w:t xml:space="preserve">Discussed changes to the response order. If a driver is available, we are considering sending the ladder truck first due to structure fires and building alarms. Response should not be delayed </w:t>
      </w:r>
      <w:proofErr w:type="gramStart"/>
      <w:r>
        <w:t>to wait</w:t>
      </w:r>
      <w:proofErr w:type="gramEnd"/>
      <w:r>
        <w:t xml:space="preserve"> for a driver. If no driver is available, Engine 1 should still respond first due.</w:t>
      </w:r>
    </w:p>
    <w:p w14:paraId="78081C2C" w14:textId="3E5660E5" w:rsidR="00A82292" w:rsidRDefault="00A82292" w:rsidP="00716328">
      <w:pPr>
        <w:pStyle w:val="ListParagraph"/>
        <w:numPr>
          <w:ilvl w:val="0"/>
          <w:numId w:val="1"/>
        </w:numPr>
      </w:pPr>
      <w:r>
        <w:t>New pack pumps have been put on Tanker 1 and the Rescue truck.</w:t>
      </w:r>
    </w:p>
    <w:p w14:paraId="523DF7B2" w14:textId="19D5075B" w:rsidR="00A82292" w:rsidRDefault="00A82292" w:rsidP="0003791A">
      <w:pPr>
        <w:pStyle w:val="ListParagraph"/>
        <w:numPr>
          <w:ilvl w:val="0"/>
          <w:numId w:val="1"/>
        </w:numPr>
      </w:pPr>
      <w:r>
        <w:t xml:space="preserve">The new tanker will give options to use the truck </w:t>
      </w:r>
      <w:r w:rsidR="00FA4517">
        <w:t xml:space="preserve">as a tanker </w:t>
      </w:r>
      <w:r>
        <w:t>or as a relay pumper. It can also supply two SCBA personnel.</w:t>
      </w:r>
    </w:p>
    <w:p w14:paraId="47C8864D" w14:textId="77777777" w:rsidR="00716328" w:rsidRDefault="00716328" w:rsidP="00716328"/>
    <w:p w14:paraId="250D55D3" w14:textId="7E1EB229" w:rsidR="00143BA3" w:rsidRDefault="00406B43">
      <w:r>
        <w:t>Motion to adjourn made by</w:t>
      </w:r>
      <w:r w:rsidR="005C11F6">
        <w:t xml:space="preserve"> </w:t>
      </w:r>
      <w:r w:rsidR="00896BC5">
        <w:t>Andrew Dunsmore</w:t>
      </w:r>
      <w:r w:rsidR="005704D5">
        <w:t xml:space="preserve"> </w:t>
      </w:r>
      <w:r w:rsidR="00BE052E">
        <w:t xml:space="preserve">seconded by </w:t>
      </w:r>
      <w:r w:rsidR="00896BC5">
        <w:t>Jamie Cota</w:t>
      </w:r>
      <w:r w:rsidR="005D10C4">
        <w:t>,</w:t>
      </w:r>
      <w:r>
        <w:t xml:space="preserve"> motio</w:t>
      </w:r>
      <w:r w:rsidR="00E53035">
        <w:t>n</w:t>
      </w:r>
      <w:r w:rsidR="008546B7">
        <w:t xml:space="preserve"> passed.  </w:t>
      </w:r>
      <w:proofErr w:type="gramStart"/>
      <w:r w:rsidR="008546B7">
        <w:t>Meeting</w:t>
      </w:r>
      <w:proofErr w:type="gramEnd"/>
      <w:r w:rsidR="008546B7">
        <w:t xml:space="preserve"> adjourned at </w:t>
      </w:r>
      <w:r w:rsidR="007847E8">
        <w:t>10:</w:t>
      </w:r>
      <w:r w:rsidR="00896BC5">
        <w:t>23</w:t>
      </w:r>
      <w:r w:rsidR="0008588A">
        <w:t>p</w:t>
      </w:r>
      <w:r>
        <w:t>m.</w:t>
      </w:r>
    </w:p>
    <w:p w14:paraId="0246ADD3" w14:textId="6C87317F" w:rsidR="00D11885" w:rsidRDefault="00D11885"/>
    <w:p w14:paraId="1982B7AC" w14:textId="0C80B977" w:rsidR="00D11885" w:rsidRPr="00D11885" w:rsidRDefault="00D11885">
      <w:pPr>
        <w:rPr>
          <w:b/>
        </w:rPr>
      </w:pPr>
      <w:r w:rsidRPr="00D11885">
        <w:rPr>
          <w:b/>
        </w:rPr>
        <w:t>Select Board Concerns</w:t>
      </w:r>
    </w:p>
    <w:p w14:paraId="73E76A67" w14:textId="66093727" w:rsidR="005701CE" w:rsidRDefault="00837435" w:rsidP="00543E36">
      <w:pPr>
        <w:pStyle w:val="ListParagraph"/>
        <w:numPr>
          <w:ilvl w:val="0"/>
          <w:numId w:val="5"/>
        </w:numPr>
      </w:pPr>
      <w:r>
        <w:t>None</w:t>
      </w:r>
      <w:r w:rsidR="005701CE">
        <w:br w:type="page"/>
      </w:r>
    </w:p>
    <w:p w14:paraId="1ACDAA9F" w14:textId="27B47577" w:rsidR="005701CE" w:rsidRDefault="005701CE" w:rsidP="00D962D5">
      <w:pPr>
        <w:jc w:val="center"/>
        <w:rPr>
          <w:b/>
        </w:rPr>
      </w:pPr>
      <w:r w:rsidRPr="00D962D5">
        <w:rPr>
          <w:b/>
        </w:rPr>
        <w:lastRenderedPageBreak/>
        <w:t>Attendance</w:t>
      </w:r>
    </w:p>
    <w:p w14:paraId="510B2DF9" w14:textId="77777777" w:rsidR="00D962D5" w:rsidRPr="00D962D5" w:rsidRDefault="00D962D5" w:rsidP="00D962D5">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09"/>
        <w:gridCol w:w="989"/>
        <w:gridCol w:w="1070"/>
        <w:gridCol w:w="937"/>
        <w:gridCol w:w="696"/>
      </w:tblGrid>
      <w:tr w:rsidR="005701CE" w14:paraId="665E6A7E" w14:textId="77777777" w:rsidTr="00D962D5">
        <w:trPr>
          <w:jc w:val="center"/>
        </w:trPr>
        <w:tc>
          <w:tcPr>
            <w:tcW w:w="0" w:type="auto"/>
          </w:tcPr>
          <w:p w14:paraId="2CF93259" w14:textId="341C8B09" w:rsidR="005701CE" w:rsidRPr="005701CE" w:rsidRDefault="005701CE" w:rsidP="005701CE">
            <w:pPr>
              <w:rPr>
                <w:b/>
              </w:rPr>
            </w:pPr>
            <w:r w:rsidRPr="005701CE">
              <w:rPr>
                <w:b/>
              </w:rPr>
              <w:t>Member</w:t>
            </w:r>
          </w:p>
        </w:tc>
        <w:tc>
          <w:tcPr>
            <w:tcW w:w="0" w:type="auto"/>
          </w:tcPr>
          <w:p w14:paraId="6F0D3CB9" w14:textId="1A788E66" w:rsidR="005701CE" w:rsidRPr="005701CE" w:rsidRDefault="005701CE" w:rsidP="005701CE">
            <w:pPr>
              <w:rPr>
                <w:b/>
              </w:rPr>
            </w:pPr>
            <w:r w:rsidRPr="005701CE">
              <w:rPr>
                <w:b/>
              </w:rPr>
              <w:t>Present</w:t>
            </w:r>
          </w:p>
        </w:tc>
        <w:tc>
          <w:tcPr>
            <w:tcW w:w="0" w:type="auto"/>
          </w:tcPr>
          <w:p w14:paraId="69DF6E7B" w14:textId="38D911E2" w:rsidR="005701CE" w:rsidRPr="005701CE" w:rsidRDefault="005701CE" w:rsidP="005701CE">
            <w:pPr>
              <w:rPr>
                <w:b/>
              </w:rPr>
            </w:pPr>
            <w:r w:rsidRPr="005701CE">
              <w:rPr>
                <w:b/>
              </w:rPr>
              <w:t>Excused</w:t>
            </w:r>
          </w:p>
        </w:tc>
        <w:tc>
          <w:tcPr>
            <w:tcW w:w="0" w:type="auto"/>
          </w:tcPr>
          <w:p w14:paraId="3B9E4677" w14:textId="5D1DA14B" w:rsidR="005701CE" w:rsidRPr="005701CE" w:rsidRDefault="005701CE" w:rsidP="005701CE">
            <w:pPr>
              <w:rPr>
                <w:b/>
              </w:rPr>
            </w:pPr>
            <w:r w:rsidRPr="005701CE">
              <w:rPr>
                <w:b/>
              </w:rPr>
              <w:t>Absent</w:t>
            </w:r>
          </w:p>
        </w:tc>
        <w:tc>
          <w:tcPr>
            <w:tcW w:w="0" w:type="auto"/>
          </w:tcPr>
          <w:p w14:paraId="42021EA5" w14:textId="1431B4F7" w:rsidR="005701CE" w:rsidRPr="005701CE" w:rsidRDefault="005701CE" w:rsidP="005701CE">
            <w:pPr>
              <w:rPr>
                <w:b/>
              </w:rPr>
            </w:pPr>
            <w:r w:rsidRPr="005701CE">
              <w:rPr>
                <w:b/>
              </w:rPr>
              <w:t>Note</w:t>
            </w:r>
          </w:p>
        </w:tc>
      </w:tr>
      <w:tr w:rsidR="005701CE" w14:paraId="7E5E4D44" w14:textId="77777777" w:rsidTr="00D962D5">
        <w:trPr>
          <w:jc w:val="center"/>
        </w:trPr>
        <w:tc>
          <w:tcPr>
            <w:tcW w:w="0" w:type="auto"/>
          </w:tcPr>
          <w:p w14:paraId="4F2859B6" w14:textId="10F0F175" w:rsidR="005701CE" w:rsidRPr="005701CE" w:rsidRDefault="005701CE" w:rsidP="005701CE">
            <w:pPr>
              <w:rPr>
                <w:color w:val="000000"/>
                <w:szCs w:val="22"/>
              </w:rPr>
            </w:pPr>
            <w:r w:rsidRPr="005701CE">
              <w:rPr>
                <w:color w:val="000000"/>
                <w:szCs w:val="22"/>
              </w:rPr>
              <w:t>Baker, Gary</w:t>
            </w:r>
          </w:p>
        </w:tc>
        <w:tc>
          <w:tcPr>
            <w:tcW w:w="0" w:type="auto"/>
          </w:tcPr>
          <w:p w14:paraId="5A067135" w14:textId="33099CCE" w:rsidR="005701CE" w:rsidRPr="005701CE" w:rsidRDefault="00DF7122" w:rsidP="005701CE">
            <w:pPr>
              <w:jc w:val="center"/>
            </w:pPr>
            <w:r>
              <w:t>x</w:t>
            </w:r>
          </w:p>
        </w:tc>
        <w:tc>
          <w:tcPr>
            <w:tcW w:w="0" w:type="auto"/>
          </w:tcPr>
          <w:p w14:paraId="4431F324" w14:textId="77777777" w:rsidR="005701CE" w:rsidRPr="005701CE" w:rsidRDefault="005701CE" w:rsidP="005701CE">
            <w:pPr>
              <w:jc w:val="center"/>
            </w:pPr>
          </w:p>
        </w:tc>
        <w:tc>
          <w:tcPr>
            <w:tcW w:w="0" w:type="auto"/>
          </w:tcPr>
          <w:p w14:paraId="4B4993B4" w14:textId="77777777" w:rsidR="005701CE" w:rsidRPr="005701CE" w:rsidRDefault="005701CE" w:rsidP="005701CE">
            <w:pPr>
              <w:jc w:val="center"/>
            </w:pPr>
          </w:p>
        </w:tc>
        <w:tc>
          <w:tcPr>
            <w:tcW w:w="0" w:type="auto"/>
          </w:tcPr>
          <w:p w14:paraId="60B4423F" w14:textId="77777777" w:rsidR="005701CE" w:rsidRPr="005701CE" w:rsidRDefault="005701CE" w:rsidP="005701CE"/>
        </w:tc>
      </w:tr>
      <w:tr w:rsidR="005701CE" w14:paraId="152F6C74" w14:textId="77777777" w:rsidTr="00D962D5">
        <w:trPr>
          <w:jc w:val="center"/>
        </w:trPr>
        <w:tc>
          <w:tcPr>
            <w:tcW w:w="0" w:type="auto"/>
          </w:tcPr>
          <w:p w14:paraId="02C71681" w14:textId="56D3A86B" w:rsidR="005701CE" w:rsidRPr="005701CE" w:rsidRDefault="005701CE" w:rsidP="005701CE">
            <w:pPr>
              <w:rPr>
                <w:color w:val="000000"/>
                <w:szCs w:val="22"/>
              </w:rPr>
            </w:pPr>
            <w:r w:rsidRPr="005701CE">
              <w:rPr>
                <w:color w:val="000000"/>
                <w:szCs w:val="22"/>
              </w:rPr>
              <w:t>Baker, Keith</w:t>
            </w:r>
          </w:p>
        </w:tc>
        <w:tc>
          <w:tcPr>
            <w:tcW w:w="0" w:type="auto"/>
          </w:tcPr>
          <w:p w14:paraId="2AB6FC73" w14:textId="1C87FA1D" w:rsidR="005701CE" w:rsidRPr="005701CE" w:rsidRDefault="00FA4517" w:rsidP="005701CE">
            <w:pPr>
              <w:jc w:val="center"/>
            </w:pPr>
            <w:r>
              <w:t>x</w:t>
            </w:r>
          </w:p>
        </w:tc>
        <w:tc>
          <w:tcPr>
            <w:tcW w:w="0" w:type="auto"/>
          </w:tcPr>
          <w:p w14:paraId="48FF9A5A" w14:textId="2792EC06" w:rsidR="005701CE" w:rsidRPr="005701CE" w:rsidRDefault="005701CE" w:rsidP="005701CE">
            <w:pPr>
              <w:jc w:val="center"/>
            </w:pPr>
          </w:p>
        </w:tc>
        <w:tc>
          <w:tcPr>
            <w:tcW w:w="0" w:type="auto"/>
          </w:tcPr>
          <w:p w14:paraId="10D13F9F" w14:textId="77777777" w:rsidR="005701CE" w:rsidRPr="005701CE" w:rsidRDefault="005701CE" w:rsidP="005701CE">
            <w:pPr>
              <w:jc w:val="center"/>
            </w:pPr>
          </w:p>
        </w:tc>
        <w:tc>
          <w:tcPr>
            <w:tcW w:w="0" w:type="auto"/>
          </w:tcPr>
          <w:p w14:paraId="468270D5" w14:textId="171A4CB0" w:rsidR="00D962D5" w:rsidRPr="005701CE" w:rsidRDefault="00D962D5" w:rsidP="005701CE"/>
        </w:tc>
      </w:tr>
      <w:tr w:rsidR="00D6471F" w14:paraId="5B7DF923" w14:textId="77777777" w:rsidTr="00D962D5">
        <w:trPr>
          <w:jc w:val="center"/>
        </w:trPr>
        <w:tc>
          <w:tcPr>
            <w:tcW w:w="0" w:type="auto"/>
          </w:tcPr>
          <w:p w14:paraId="68E399B8" w14:textId="4DAD0106" w:rsidR="00D6471F" w:rsidRPr="005701CE" w:rsidRDefault="00D6471F" w:rsidP="005701CE">
            <w:pPr>
              <w:rPr>
                <w:color w:val="000000"/>
                <w:szCs w:val="22"/>
              </w:rPr>
            </w:pPr>
            <w:r>
              <w:rPr>
                <w:color w:val="000000"/>
                <w:szCs w:val="22"/>
              </w:rPr>
              <w:t>Baker, Landon</w:t>
            </w:r>
          </w:p>
        </w:tc>
        <w:tc>
          <w:tcPr>
            <w:tcW w:w="0" w:type="auto"/>
          </w:tcPr>
          <w:p w14:paraId="7E8D2964" w14:textId="77777777" w:rsidR="00D6471F" w:rsidRDefault="00D6471F" w:rsidP="005701CE">
            <w:pPr>
              <w:jc w:val="center"/>
            </w:pPr>
          </w:p>
        </w:tc>
        <w:tc>
          <w:tcPr>
            <w:tcW w:w="0" w:type="auto"/>
          </w:tcPr>
          <w:p w14:paraId="0879E3B5" w14:textId="010D171B" w:rsidR="00D6471F" w:rsidRPr="005701CE" w:rsidRDefault="00D6471F" w:rsidP="005701CE">
            <w:pPr>
              <w:jc w:val="center"/>
            </w:pPr>
            <w:r>
              <w:t>x</w:t>
            </w:r>
          </w:p>
        </w:tc>
        <w:tc>
          <w:tcPr>
            <w:tcW w:w="0" w:type="auto"/>
          </w:tcPr>
          <w:p w14:paraId="47214C54" w14:textId="77777777" w:rsidR="00D6471F" w:rsidRPr="005701CE" w:rsidRDefault="00D6471F" w:rsidP="005701CE">
            <w:pPr>
              <w:jc w:val="center"/>
            </w:pPr>
          </w:p>
        </w:tc>
        <w:tc>
          <w:tcPr>
            <w:tcW w:w="0" w:type="auto"/>
          </w:tcPr>
          <w:p w14:paraId="637A077C" w14:textId="77777777" w:rsidR="00D6471F" w:rsidRPr="005701CE" w:rsidRDefault="00D6471F" w:rsidP="005701CE"/>
        </w:tc>
      </w:tr>
      <w:tr w:rsidR="005701CE" w14:paraId="124F28B9" w14:textId="77777777" w:rsidTr="00D962D5">
        <w:trPr>
          <w:jc w:val="center"/>
        </w:trPr>
        <w:tc>
          <w:tcPr>
            <w:tcW w:w="0" w:type="auto"/>
          </w:tcPr>
          <w:p w14:paraId="57606625" w14:textId="3747C169" w:rsidR="005701CE" w:rsidRPr="005701CE" w:rsidRDefault="005701CE" w:rsidP="005701CE">
            <w:pPr>
              <w:rPr>
                <w:color w:val="000000"/>
                <w:szCs w:val="22"/>
              </w:rPr>
            </w:pPr>
            <w:r w:rsidRPr="005701CE">
              <w:rPr>
                <w:color w:val="000000"/>
                <w:szCs w:val="22"/>
              </w:rPr>
              <w:t>Baker, Malcolm</w:t>
            </w:r>
          </w:p>
        </w:tc>
        <w:tc>
          <w:tcPr>
            <w:tcW w:w="0" w:type="auto"/>
          </w:tcPr>
          <w:p w14:paraId="283B88A3" w14:textId="65F29CC6" w:rsidR="005701CE" w:rsidRPr="005701CE" w:rsidRDefault="00757F76" w:rsidP="005701CE">
            <w:pPr>
              <w:jc w:val="center"/>
            </w:pPr>
            <w:r>
              <w:t>x</w:t>
            </w:r>
          </w:p>
        </w:tc>
        <w:tc>
          <w:tcPr>
            <w:tcW w:w="0" w:type="auto"/>
          </w:tcPr>
          <w:p w14:paraId="0EF59DF9" w14:textId="118993AA" w:rsidR="005701CE" w:rsidRPr="005701CE" w:rsidRDefault="005701CE" w:rsidP="005701CE">
            <w:pPr>
              <w:jc w:val="center"/>
            </w:pPr>
          </w:p>
        </w:tc>
        <w:tc>
          <w:tcPr>
            <w:tcW w:w="0" w:type="auto"/>
          </w:tcPr>
          <w:p w14:paraId="7FBA1B3E" w14:textId="77777777" w:rsidR="005701CE" w:rsidRPr="005701CE" w:rsidRDefault="005701CE" w:rsidP="005701CE">
            <w:pPr>
              <w:jc w:val="center"/>
            </w:pPr>
          </w:p>
        </w:tc>
        <w:tc>
          <w:tcPr>
            <w:tcW w:w="0" w:type="auto"/>
          </w:tcPr>
          <w:p w14:paraId="21B405CC" w14:textId="77777777" w:rsidR="005701CE" w:rsidRPr="005701CE" w:rsidRDefault="005701CE" w:rsidP="005701CE"/>
        </w:tc>
      </w:tr>
      <w:tr w:rsidR="005701CE" w14:paraId="13E2BEB6" w14:textId="77777777" w:rsidTr="00D962D5">
        <w:trPr>
          <w:jc w:val="center"/>
        </w:trPr>
        <w:tc>
          <w:tcPr>
            <w:tcW w:w="0" w:type="auto"/>
          </w:tcPr>
          <w:p w14:paraId="01D9EADF" w14:textId="565C8ADA" w:rsidR="005701CE" w:rsidRPr="005701CE" w:rsidRDefault="005701CE" w:rsidP="005701CE">
            <w:pPr>
              <w:rPr>
                <w:color w:val="000000"/>
                <w:szCs w:val="22"/>
              </w:rPr>
            </w:pPr>
            <w:r w:rsidRPr="005701CE">
              <w:rPr>
                <w:color w:val="000000"/>
                <w:szCs w:val="22"/>
              </w:rPr>
              <w:t>Baker, Michael</w:t>
            </w:r>
          </w:p>
        </w:tc>
        <w:tc>
          <w:tcPr>
            <w:tcW w:w="0" w:type="auto"/>
          </w:tcPr>
          <w:p w14:paraId="20142031" w14:textId="5FB65A63" w:rsidR="005701CE" w:rsidRPr="005701CE" w:rsidRDefault="00876C39" w:rsidP="005701CE">
            <w:pPr>
              <w:jc w:val="center"/>
            </w:pPr>
            <w:r>
              <w:t>x</w:t>
            </w:r>
          </w:p>
        </w:tc>
        <w:tc>
          <w:tcPr>
            <w:tcW w:w="0" w:type="auto"/>
          </w:tcPr>
          <w:p w14:paraId="3F23AD9A" w14:textId="77777777" w:rsidR="005701CE" w:rsidRPr="005701CE" w:rsidRDefault="005701CE" w:rsidP="005701CE">
            <w:pPr>
              <w:jc w:val="center"/>
            </w:pPr>
          </w:p>
        </w:tc>
        <w:tc>
          <w:tcPr>
            <w:tcW w:w="0" w:type="auto"/>
          </w:tcPr>
          <w:p w14:paraId="56C7C775" w14:textId="77777777" w:rsidR="005701CE" w:rsidRPr="005701CE" w:rsidRDefault="005701CE" w:rsidP="005701CE">
            <w:pPr>
              <w:jc w:val="center"/>
            </w:pPr>
          </w:p>
        </w:tc>
        <w:tc>
          <w:tcPr>
            <w:tcW w:w="0" w:type="auto"/>
          </w:tcPr>
          <w:p w14:paraId="493BBD87" w14:textId="77777777" w:rsidR="005701CE" w:rsidRPr="005701CE" w:rsidRDefault="005701CE" w:rsidP="005701CE"/>
        </w:tc>
      </w:tr>
      <w:tr w:rsidR="005701CE" w14:paraId="5F8D7503" w14:textId="77777777" w:rsidTr="00D962D5">
        <w:trPr>
          <w:jc w:val="center"/>
        </w:trPr>
        <w:tc>
          <w:tcPr>
            <w:tcW w:w="0" w:type="auto"/>
          </w:tcPr>
          <w:p w14:paraId="7CBAF759" w14:textId="31EFDB56" w:rsidR="005701CE" w:rsidRPr="005701CE" w:rsidRDefault="005701CE" w:rsidP="005701CE">
            <w:pPr>
              <w:rPr>
                <w:color w:val="000000"/>
                <w:szCs w:val="22"/>
              </w:rPr>
            </w:pPr>
            <w:r w:rsidRPr="005701CE">
              <w:rPr>
                <w:color w:val="000000"/>
                <w:szCs w:val="22"/>
              </w:rPr>
              <w:t xml:space="preserve">Baker, </w:t>
            </w:r>
            <w:r w:rsidR="00BA3B3D">
              <w:rPr>
                <w:color w:val="000000"/>
                <w:szCs w:val="22"/>
              </w:rPr>
              <w:t>Owen</w:t>
            </w:r>
          </w:p>
        </w:tc>
        <w:tc>
          <w:tcPr>
            <w:tcW w:w="0" w:type="auto"/>
          </w:tcPr>
          <w:p w14:paraId="2BB00A1E" w14:textId="4A757294" w:rsidR="005701CE" w:rsidRPr="005701CE" w:rsidRDefault="00FA4517" w:rsidP="005701CE">
            <w:pPr>
              <w:jc w:val="center"/>
            </w:pPr>
            <w:r>
              <w:t>x</w:t>
            </w:r>
          </w:p>
        </w:tc>
        <w:tc>
          <w:tcPr>
            <w:tcW w:w="0" w:type="auto"/>
          </w:tcPr>
          <w:p w14:paraId="1B80F33F" w14:textId="16B96DC9" w:rsidR="005701CE" w:rsidRPr="005701CE" w:rsidRDefault="005701CE" w:rsidP="005701CE">
            <w:pPr>
              <w:jc w:val="center"/>
            </w:pPr>
          </w:p>
        </w:tc>
        <w:tc>
          <w:tcPr>
            <w:tcW w:w="0" w:type="auto"/>
          </w:tcPr>
          <w:p w14:paraId="3D008344" w14:textId="77777777" w:rsidR="005701CE" w:rsidRPr="005701CE" w:rsidRDefault="005701CE" w:rsidP="005701CE">
            <w:pPr>
              <w:jc w:val="center"/>
            </w:pPr>
          </w:p>
        </w:tc>
        <w:tc>
          <w:tcPr>
            <w:tcW w:w="0" w:type="auto"/>
          </w:tcPr>
          <w:p w14:paraId="57B89733" w14:textId="37277734" w:rsidR="005701CE" w:rsidRPr="005701CE" w:rsidRDefault="005701CE" w:rsidP="005701CE"/>
        </w:tc>
      </w:tr>
      <w:tr w:rsidR="005F17A5" w14:paraId="17FC1B6C" w14:textId="77777777" w:rsidTr="00D962D5">
        <w:trPr>
          <w:jc w:val="center"/>
        </w:trPr>
        <w:tc>
          <w:tcPr>
            <w:tcW w:w="0" w:type="auto"/>
          </w:tcPr>
          <w:p w14:paraId="50CEED19" w14:textId="086ECC7A" w:rsidR="005F17A5" w:rsidRPr="005701CE" w:rsidRDefault="005F17A5" w:rsidP="005701CE">
            <w:pPr>
              <w:rPr>
                <w:color w:val="000000"/>
                <w:szCs w:val="22"/>
              </w:rPr>
            </w:pPr>
            <w:r w:rsidRPr="005701CE">
              <w:rPr>
                <w:color w:val="000000"/>
                <w:szCs w:val="22"/>
              </w:rPr>
              <w:t>Barber, Jamieson</w:t>
            </w:r>
          </w:p>
        </w:tc>
        <w:tc>
          <w:tcPr>
            <w:tcW w:w="0" w:type="auto"/>
          </w:tcPr>
          <w:p w14:paraId="2D6ABF56" w14:textId="6032F1EC" w:rsidR="005F17A5" w:rsidRPr="005701CE" w:rsidRDefault="00EF7370" w:rsidP="005701CE">
            <w:pPr>
              <w:jc w:val="center"/>
            </w:pPr>
            <w:r>
              <w:t>x</w:t>
            </w:r>
          </w:p>
        </w:tc>
        <w:tc>
          <w:tcPr>
            <w:tcW w:w="0" w:type="auto"/>
          </w:tcPr>
          <w:p w14:paraId="733B0541" w14:textId="1AE30027" w:rsidR="005F17A5" w:rsidRPr="005701CE" w:rsidRDefault="005F17A5" w:rsidP="005701CE">
            <w:pPr>
              <w:jc w:val="center"/>
            </w:pPr>
          </w:p>
        </w:tc>
        <w:tc>
          <w:tcPr>
            <w:tcW w:w="0" w:type="auto"/>
          </w:tcPr>
          <w:p w14:paraId="3A45859A" w14:textId="308D64A9" w:rsidR="005F17A5" w:rsidRPr="005701CE" w:rsidRDefault="005F17A5" w:rsidP="005701CE">
            <w:pPr>
              <w:jc w:val="center"/>
            </w:pPr>
          </w:p>
        </w:tc>
        <w:tc>
          <w:tcPr>
            <w:tcW w:w="0" w:type="auto"/>
          </w:tcPr>
          <w:p w14:paraId="18232982" w14:textId="77777777" w:rsidR="005F17A5" w:rsidRPr="005701CE" w:rsidRDefault="005F17A5" w:rsidP="005701CE"/>
        </w:tc>
      </w:tr>
      <w:tr w:rsidR="00D6471F" w14:paraId="7EC0909C" w14:textId="77777777" w:rsidTr="00D962D5">
        <w:trPr>
          <w:jc w:val="center"/>
        </w:trPr>
        <w:tc>
          <w:tcPr>
            <w:tcW w:w="0" w:type="auto"/>
          </w:tcPr>
          <w:p w14:paraId="46332DA5" w14:textId="1AA12D7E" w:rsidR="00D6471F" w:rsidRPr="005701CE" w:rsidRDefault="00D6471F" w:rsidP="002D488E">
            <w:pPr>
              <w:rPr>
                <w:color w:val="000000"/>
                <w:szCs w:val="22"/>
              </w:rPr>
            </w:pPr>
            <w:r>
              <w:rPr>
                <w:color w:val="000000"/>
                <w:szCs w:val="22"/>
              </w:rPr>
              <w:t>Beloin, Ryan</w:t>
            </w:r>
          </w:p>
        </w:tc>
        <w:tc>
          <w:tcPr>
            <w:tcW w:w="0" w:type="auto"/>
          </w:tcPr>
          <w:p w14:paraId="346AFAB8" w14:textId="77777777" w:rsidR="00D6471F" w:rsidRDefault="00D6471F" w:rsidP="002D488E">
            <w:pPr>
              <w:jc w:val="center"/>
            </w:pPr>
          </w:p>
        </w:tc>
        <w:tc>
          <w:tcPr>
            <w:tcW w:w="0" w:type="auto"/>
          </w:tcPr>
          <w:p w14:paraId="07212E47" w14:textId="089BB8FF" w:rsidR="00D6471F" w:rsidRPr="005701CE" w:rsidRDefault="00D6471F" w:rsidP="002D488E">
            <w:pPr>
              <w:jc w:val="center"/>
            </w:pPr>
            <w:r>
              <w:t>x</w:t>
            </w:r>
          </w:p>
        </w:tc>
        <w:tc>
          <w:tcPr>
            <w:tcW w:w="0" w:type="auto"/>
          </w:tcPr>
          <w:p w14:paraId="1EF90D92" w14:textId="77777777" w:rsidR="00D6471F" w:rsidRPr="005701CE" w:rsidRDefault="00D6471F" w:rsidP="002D488E">
            <w:pPr>
              <w:jc w:val="center"/>
            </w:pPr>
          </w:p>
        </w:tc>
        <w:tc>
          <w:tcPr>
            <w:tcW w:w="0" w:type="auto"/>
          </w:tcPr>
          <w:p w14:paraId="538A6138" w14:textId="77777777" w:rsidR="00D6471F" w:rsidRPr="005701CE" w:rsidRDefault="00D6471F" w:rsidP="002D488E"/>
        </w:tc>
      </w:tr>
      <w:tr w:rsidR="002D488E" w14:paraId="1D80DB94" w14:textId="77777777" w:rsidTr="00D962D5">
        <w:trPr>
          <w:jc w:val="center"/>
        </w:trPr>
        <w:tc>
          <w:tcPr>
            <w:tcW w:w="0" w:type="auto"/>
          </w:tcPr>
          <w:p w14:paraId="4FC78F9E" w14:textId="3C635B8B" w:rsidR="002D488E" w:rsidRPr="005701CE" w:rsidRDefault="002D488E" w:rsidP="002D488E">
            <w:pPr>
              <w:rPr>
                <w:color w:val="000000"/>
                <w:szCs w:val="22"/>
              </w:rPr>
            </w:pPr>
            <w:r w:rsidRPr="005701CE">
              <w:rPr>
                <w:color w:val="000000"/>
                <w:szCs w:val="22"/>
              </w:rPr>
              <w:t>Bryant, Jeffrey</w:t>
            </w:r>
          </w:p>
        </w:tc>
        <w:tc>
          <w:tcPr>
            <w:tcW w:w="0" w:type="auto"/>
          </w:tcPr>
          <w:p w14:paraId="35DD9237" w14:textId="67EC1626" w:rsidR="002D488E" w:rsidRDefault="002D488E" w:rsidP="002D488E">
            <w:pPr>
              <w:jc w:val="center"/>
            </w:pPr>
          </w:p>
        </w:tc>
        <w:tc>
          <w:tcPr>
            <w:tcW w:w="0" w:type="auto"/>
          </w:tcPr>
          <w:p w14:paraId="103F1E73" w14:textId="62B57F93" w:rsidR="002D488E" w:rsidRPr="005701CE" w:rsidRDefault="00FA4517" w:rsidP="002D488E">
            <w:pPr>
              <w:jc w:val="center"/>
            </w:pPr>
            <w:r>
              <w:t>x</w:t>
            </w:r>
          </w:p>
        </w:tc>
        <w:tc>
          <w:tcPr>
            <w:tcW w:w="0" w:type="auto"/>
          </w:tcPr>
          <w:p w14:paraId="607FECC7" w14:textId="77777777" w:rsidR="002D488E" w:rsidRPr="005701CE" w:rsidRDefault="002D488E" w:rsidP="002D488E">
            <w:pPr>
              <w:jc w:val="center"/>
            </w:pPr>
          </w:p>
        </w:tc>
        <w:tc>
          <w:tcPr>
            <w:tcW w:w="0" w:type="auto"/>
          </w:tcPr>
          <w:p w14:paraId="26AB87AE" w14:textId="77777777" w:rsidR="002D488E" w:rsidRPr="005701CE" w:rsidRDefault="002D488E" w:rsidP="002D488E"/>
        </w:tc>
      </w:tr>
      <w:tr w:rsidR="00ED3F7F" w14:paraId="7032CFA5" w14:textId="77777777" w:rsidTr="00D962D5">
        <w:trPr>
          <w:jc w:val="center"/>
        </w:trPr>
        <w:tc>
          <w:tcPr>
            <w:tcW w:w="0" w:type="auto"/>
          </w:tcPr>
          <w:p w14:paraId="7BE1DC4C" w14:textId="219E37C9" w:rsidR="00ED3F7F" w:rsidRPr="005701CE" w:rsidRDefault="00ED3F7F" w:rsidP="002D488E">
            <w:pPr>
              <w:rPr>
                <w:color w:val="000000"/>
                <w:szCs w:val="22"/>
              </w:rPr>
            </w:pPr>
            <w:r>
              <w:rPr>
                <w:color w:val="000000"/>
                <w:szCs w:val="22"/>
              </w:rPr>
              <w:t>Boudreau, Cassie</w:t>
            </w:r>
          </w:p>
        </w:tc>
        <w:tc>
          <w:tcPr>
            <w:tcW w:w="0" w:type="auto"/>
          </w:tcPr>
          <w:p w14:paraId="22CD483F" w14:textId="1A496D8B" w:rsidR="00ED3F7F" w:rsidRDefault="00815C1D" w:rsidP="002D488E">
            <w:pPr>
              <w:jc w:val="center"/>
            </w:pPr>
            <w:r>
              <w:t>x</w:t>
            </w:r>
          </w:p>
        </w:tc>
        <w:tc>
          <w:tcPr>
            <w:tcW w:w="0" w:type="auto"/>
          </w:tcPr>
          <w:p w14:paraId="38595D72" w14:textId="15488600" w:rsidR="00ED3F7F" w:rsidRPr="005701CE" w:rsidRDefault="00ED3F7F" w:rsidP="002D488E">
            <w:pPr>
              <w:jc w:val="center"/>
            </w:pPr>
          </w:p>
        </w:tc>
        <w:tc>
          <w:tcPr>
            <w:tcW w:w="0" w:type="auto"/>
          </w:tcPr>
          <w:p w14:paraId="5762BFF8" w14:textId="77777777" w:rsidR="00ED3F7F" w:rsidRPr="005701CE" w:rsidRDefault="00ED3F7F" w:rsidP="002D488E">
            <w:pPr>
              <w:jc w:val="center"/>
            </w:pPr>
          </w:p>
        </w:tc>
        <w:tc>
          <w:tcPr>
            <w:tcW w:w="0" w:type="auto"/>
          </w:tcPr>
          <w:p w14:paraId="026B79F8" w14:textId="77777777" w:rsidR="00ED3F7F" w:rsidRPr="005701CE" w:rsidRDefault="00ED3F7F" w:rsidP="002D488E"/>
        </w:tc>
      </w:tr>
      <w:tr w:rsidR="00D6471F" w14:paraId="09D8DFC7" w14:textId="77777777" w:rsidTr="00D962D5">
        <w:trPr>
          <w:jc w:val="center"/>
        </w:trPr>
        <w:tc>
          <w:tcPr>
            <w:tcW w:w="0" w:type="auto"/>
          </w:tcPr>
          <w:p w14:paraId="673B245A" w14:textId="0000EC1D" w:rsidR="00D6471F" w:rsidRDefault="00D6471F" w:rsidP="002D488E">
            <w:pPr>
              <w:rPr>
                <w:color w:val="000000"/>
                <w:szCs w:val="22"/>
              </w:rPr>
            </w:pPr>
            <w:r>
              <w:rPr>
                <w:color w:val="000000"/>
                <w:szCs w:val="22"/>
              </w:rPr>
              <w:t>Boudreau, Curtis</w:t>
            </w:r>
          </w:p>
        </w:tc>
        <w:tc>
          <w:tcPr>
            <w:tcW w:w="0" w:type="auto"/>
          </w:tcPr>
          <w:p w14:paraId="62EE8F8C" w14:textId="77777777" w:rsidR="00D6471F" w:rsidRDefault="00D6471F" w:rsidP="002D488E">
            <w:pPr>
              <w:jc w:val="center"/>
            </w:pPr>
          </w:p>
        </w:tc>
        <w:tc>
          <w:tcPr>
            <w:tcW w:w="0" w:type="auto"/>
          </w:tcPr>
          <w:p w14:paraId="7505DB8D" w14:textId="3E6ED14D" w:rsidR="00D6471F" w:rsidRPr="005701CE" w:rsidRDefault="00D6471F" w:rsidP="002D488E">
            <w:pPr>
              <w:jc w:val="center"/>
            </w:pPr>
            <w:r>
              <w:t>x</w:t>
            </w:r>
          </w:p>
        </w:tc>
        <w:tc>
          <w:tcPr>
            <w:tcW w:w="0" w:type="auto"/>
          </w:tcPr>
          <w:p w14:paraId="7CC4AD6D" w14:textId="77777777" w:rsidR="00D6471F" w:rsidRPr="005701CE" w:rsidRDefault="00D6471F" w:rsidP="002D488E">
            <w:pPr>
              <w:jc w:val="center"/>
            </w:pPr>
          </w:p>
        </w:tc>
        <w:tc>
          <w:tcPr>
            <w:tcW w:w="0" w:type="auto"/>
          </w:tcPr>
          <w:p w14:paraId="203E1C85" w14:textId="77777777" w:rsidR="00D6471F" w:rsidRPr="005701CE" w:rsidRDefault="00D6471F" w:rsidP="002D488E"/>
        </w:tc>
      </w:tr>
      <w:tr w:rsidR="002D488E" w14:paraId="16BF2C68" w14:textId="77777777" w:rsidTr="00D962D5">
        <w:trPr>
          <w:jc w:val="center"/>
        </w:trPr>
        <w:tc>
          <w:tcPr>
            <w:tcW w:w="0" w:type="auto"/>
          </w:tcPr>
          <w:p w14:paraId="7CD6EF1E" w14:textId="0D9DA86B" w:rsidR="002D488E" w:rsidRPr="005701CE" w:rsidRDefault="002D488E" w:rsidP="002D488E">
            <w:pPr>
              <w:rPr>
                <w:color w:val="000000"/>
                <w:szCs w:val="22"/>
              </w:rPr>
            </w:pPr>
            <w:r>
              <w:rPr>
                <w:color w:val="000000"/>
                <w:szCs w:val="22"/>
              </w:rPr>
              <w:t>Cadieux, Blake</w:t>
            </w:r>
          </w:p>
        </w:tc>
        <w:tc>
          <w:tcPr>
            <w:tcW w:w="0" w:type="auto"/>
          </w:tcPr>
          <w:p w14:paraId="5CA03E18" w14:textId="7A49F0CF" w:rsidR="002D488E" w:rsidRDefault="002D488E" w:rsidP="002D488E">
            <w:pPr>
              <w:jc w:val="center"/>
            </w:pPr>
            <w:r>
              <w:t>x</w:t>
            </w:r>
          </w:p>
        </w:tc>
        <w:tc>
          <w:tcPr>
            <w:tcW w:w="0" w:type="auto"/>
          </w:tcPr>
          <w:p w14:paraId="0A7B03A7" w14:textId="0C3F7A77" w:rsidR="002D488E" w:rsidRPr="005701CE" w:rsidRDefault="002D488E" w:rsidP="002D488E">
            <w:pPr>
              <w:jc w:val="center"/>
            </w:pPr>
          </w:p>
        </w:tc>
        <w:tc>
          <w:tcPr>
            <w:tcW w:w="0" w:type="auto"/>
          </w:tcPr>
          <w:p w14:paraId="2C47C47B" w14:textId="77777777" w:rsidR="002D488E" w:rsidRPr="005701CE" w:rsidRDefault="002D488E" w:rsidP="002D488E">
            <w:pPr>
              <w:jc w:val="center"/>
            </w:pPr>
          </w:p>
        </w:tc>
        <w:tc>
          <w:tcPr>
            <w:tcW w:w="0" w:type="auto"/>
          </w:tcPr>
          <w:p w14:paraId="58497FF8" w14:textId="77777777" w:rsidR="002D488E" w:rsidRPr="005701CE" w:rsidRDefault="002D488E" w:rsidP="002D488E"/>
        </w:tc>
      </w:tr>
      <w:tr w:rsidR="002D488E" w14:paraId="3F70E399" w14:textId="77777777" w:rsidTr="00D962D5">
        <w:trPr>
          <w:jc w:val="center"/>
        </w:trPr>
        <w:tc>
          <w:tcPr>
            <w:tcW w:w="0" w:type="auto"/>
          </w:tcPr>
          <w:p w14:paraId="7D03CA1E" w14:textId="589551FF" w:rsidR="002D488E" w:rsidRPr="005701CE" w:rsidRDefault="002D488E" w:rsidP="002D488E">
            <w:pPr>
              <w:rPr>
                <w:color w:val="000000"/>
                <w:szCs w:val="22"/>
              </w:rPr>
            </w:pPr>
            <w:r w:rsidRPr="005701CE">
              <w:rPr>
                <w:color w:val="000000"/>
                <w:szCs w:val="22"/>
              </w:rPr>
              <w:t>Cadieux, Todd</w:t>
            </w:r>
          </w:p>
        </w:tc>
        <w:tc>
          <w:tcPr>
            <w:tcW w:w="0" w:type="auto"/>
          </w:tcPr>
          <w:p w14:paraId="156DE7B3" w14:textId="3A117A65" w:rsidR="002D488E" w:rsidRPr="005701CE" w:rsidRDefault="002D488E" w:rsidP="002D488E">
            <w:pPr>
              <w:jc w:val="center"/>
            </w:pPr>
            <w:r>
              <w:t>x</w:t>
            </w:r>
          </w:p>
        </w:tc>
        <w:tc>
          <w:tcPr>
            <w:tcW w:w="0" w:type="auto"/>
          </w:tcPr>
          <w:p w14:paraId="345E68D0" w14:textId="2C61B720" w:rsidR="002D488E" w:rsidRPr="005701CE" w:rsidRDefault="002D488E" w:rsidP="002D488E">
            <w:pPr>
              <w:jc w:val="center"/>
            </w:pPr>
          </w:p>
        </w:tc>
        <w:tc>
          <w:tcPr>
            <w:tcW w:w="0" w:type="auto"/>
          </w:tcPr>
          <w:p w14:paraId="24E7C28A" w14:textId="77777777" w:rsidR="002D488E" w:rsidRPr="005701CE" w:rsidRDefault="002D488E" w:rsidP="002D488E">
            <w:pPr>
              <w:jc w:val="center"/>
            </w:pPr>
          </w:p>
        </w:tc>
        <w:tc>
          <w:tcPr>
            <w:tcW w:w="0" w:type="auto"/>
          </w:tcPr>
          <w:p w14:paraId="6A1EECD7" w14:textId="21EB98A8" w:rsidR="002D488E" w:rsidRPr="005701CE" w:rsidRDefault="002D488E" w:rsidP="002D488E"/>
        </w:tc>
      </w:tr>
      <w:tr w:rsidR="002D488E" w14:paraId="2404E06D" w14:textId="77777777" w:rsidTr="00D962D5">
        <w:trPr>
          <w:jc w:val="center"/>
        </w:trPr>
        <w:tc>
          <w:tcPr>
            <w:tcW w:w="0" w:type="auto"/>
          </w:tcPr>
          <w:p w14:paraId="2FD37CFD" w14:textId="2B8A5E53" w:rsidR="002D488E" w:rsidRDefault="002D488E" w:rsidP="002D488E">
            <w:pPr>
              <w:rPr>
                <w:color w:val="000000"/>
                <w:szCs w:val="22"/>
              </w:rPr>
            </w:pPr>
            <w:proofErr w:type="spellStart"/>
            <w:r>
              <w:rPr>
                <w:color w:val="000000"/>
                <w:szCs w:val="22"/>
              </w:rPr>
              <w:t>Calacci</w:t>
            </w:r>
            <w:proofErr w:type="spellEnd"/>
            <w:r>
              <w:rPr>
                <w:color w:val="000000"/>
                <w:szCs w:val="22"/>
              </w:rPr>
              <w:t>, Anthony</w:t>
            </w:r>
          </w:p>
        </w:tc>
        <w:tc>
          <w:tcPr>
            <w:tcW w:w="0" w:type="auto"/>
          </w:tcPr>
          <w:p w14:paraId="5F6EBEE4" w14:textId="42BEC969" w:rsidR="002D488E" w:rsidRDefault="002D488E" w:rsidP="002D488E">
            <w:pPr>
              <w:jc w:val="center"/>
            </w:pPr>
            <w:r>
              <w:t>x</w:t>
            </w:r>
          </w:p>
        </w:tc>
        <w:tc>
          <w:tcPr>
            <w:tcW w:w="0" w:type="auto"/>
          </w:tcPr>
          <w:p w14:paraId="369E0785" w14:textId="6B98CA94" w:rsidR="002D488E" w:rsidRPr="005701CE" w:rsidRDefault="002D488E" w:rsidP="002D488E">
            <w:pPr>
              <w:jc w:val="center"/>
            </w:pPr>
          </w:p>
        </w:tc>
        <w:tc>
          <w:tcPr>
            <w:tcW w:w="0" w:type="auto"/>
          </w:tcPr>
          <w:p w14:paraId="67935939" w14:textId="77777777" w:rsidR="002D488E" w:rsidRPr="005701CE" w:rsidRDefault="002D488E" w:rsidP="002D488E">
            <w:pPr>
              <w:jc w:val="center"/>
            </w:pPr>
          </w:p>
        </w:tc>
        <w:tc>
          <w:tcPr>
            <w:tcW w:w="0" w:type="auto"/>
          </w:tcPr>
          <w:p w14:paraId="1AD2CCBB" w14:textId="77777777" w:rsidR="002D488E" w:rsidRPr="005701CE" w:rsidRDefault="002D488E" w:rsidP="002D488E"/>
        </w:tc>
      </w:tr>
      <w:tr w:rsidR="002D488E" w14:paraId="03CF14E8" w14:textId="77777777" w:rsidTr="00D962D5">
        <w:trPr>
          <w:jc w:val="center"/>
        </w:trPr>
        <w:tc>
          <w:tcPr>
            <w:tcW w:w="0" w:type="auto"/>
          </w:tcPr>
          <w:p w14:paraId="431B28E7" w14:textId="203C1DBB" w:rsidR="002D488E" w:rsidRPr="005701CE" w:rsidRDefault="002D488E" w:rsidP="002D488E">
            <w:pPr>
              <w:rPr>
                <w:color w:val="000000"/>
                <w:szCs w:val="22"/>
              </w:rPr>
            </w:pPr>
            <w:r>
              <w:rPr>
                <w:color w:val="000000"/>
                <w:szCs w:val="22"/>
              </w:rPr>
              <w:t>Callan, Jonathan</w:t>
            </w:r>
          </w:p>
        </w:tc>
        <w:tc>
          <w:tcPr>
            <w:tcW w:w="0" w:type="auto"/>
          </w:tcPr>
          <w:p w14:paraId="03FCEF47" w14:textId="2C419909" w:rsidR="002D488E" w:rsidRDefault="002D488E" w:rsidP="002D488E">
            <w:pPr>
              <w:jc w:val="center"/>
            </w:pPr>
            <w:r>
              <w:t>x</w:t>
            </w:r>
          </w:p>
        </w:tc>
        <w:tc>
          <w:tcPr>
            <w:tcW w:w="0" w:type="auto"/>
          </w:tcPr>
          <w:p w14:paraId="1974239A" w14:textId="5FA08793" w:rsidR="002D488E" w:rsidRPr="005701CE" w:rsidRDefault="002D488E" w:rsidP="002D488E">
            <w:pPr>
              <w:jc w:val="center"/>
            </w:pPr>
          </w:p>
        </w:tc>
        <w:tc>
          <w:tcPr>
            <w:tcW w:w="0" w:type="auto"/>
          </w:tcPr>
          <w:p w14:paraId="17869640" w14:textId="77777777" w:rsidR="002D488E" w:rsidRPr="005701CE" w:rsidRDefault="002D488E" w:rsidP="002D488E">
            <w:pPr>
              <w:jc w:val="center"/>
            </w:pPr>
          </w:p>
        </w:tc>
        <w:tc>
          <w:tcPr>
            <w:tcW w:w="0" w:type="auto"/>
          </w:tcPr>
          <w:p w14:paraId="213EDDC8" w14:textId="7BCDC84B" w:rsidR="002D488E" w:rsidRPr="005701CE" w:rsidRDefault="002D488E" w:rsidP="002D488E"/>
        </w:tc>
      </w:tr>
      <w:tr w:rsidR="002D488E" w14:paraId="4E52B184" w14:textId="77777777" w:rsidTr="00D962D5">
        <w:trPr>
          <w:jc w:val="center"/>
        </w:trPr>
        <w:tc>
          <w:tcPr>
            <w:tcW w:w="0" w:type="auto"/>
          </w:tcPr>
          <w:p w14:paraId="68D84935" w14:textId="2015069E" w:rsidR="002D488E" w:rsidRPr="005701CE" w:rsidRDefault="002D488E" w:rsidP="002D488E">
            <w:pPr>
              <w:rPr>
                <w:color w:val="000000"/>
                <w:szCs w:val="22"/>
              </w:rPr>
            </w:pPr>
            <w:r w:rsidRPr="005701CE">
              <w:rPr>
                <w:color w:val="000000"/>
                <w:szCs w:val="22"/>
              </w:rPr>
              <w:t>Cota III, A. James</w:t>
            </w:r>
          </w:p>
        </w:tc>
        <w:tc>
          <w:tcPr>
            <w:tcW w:w="0" w:type="auto"/>
          </w:tcPr>
          <w:p w14:paraId="4C7D7448" w14:textId="4E7FDFD8" w:rsidR="002D488E" w:rsidRPr="005701CE" w:rsidRDefault="002D488E" w:rsidP="002D488E">
            <w:pPr>
              <w:jc w:val="center"/>
            </w:pPr>
            <w:r>
              <w:t>x</w:t>
            </w:r>
          </w:p>
        </w:tc>
        <w:tc>
          <w:tcPr>
            <w:tcW w:w="0" w:type="auto"/>
          </w:tcPr>
          <w:p w14:paraId="03E2DBEE" w14:textId="1ABB4247" w:rsidR="002D488E" w:rsidRPr="005701CE" w:rsidRDefault="002D488E" w:rsidP="002D488E">
            <w:pPr>
              <w:jc w:val="center"/>
            </w:pPr>
          </w:p>
        </w:tc>
        <w:tc>
          <w:tcPr>
            <w:tcW w:w="0" w:type="auto"/>
          </w:tcPr>
          <w:p w14:paraId="311BF0E9" w14:textId="77777777" w:rsidR="002D488E" w:rsidRPr="005701CE" w:rsidRDefault="002D488E" w:rsidP="002D488E">
            <w:pPr>
              <w:jc w:val="center"/>
            </w:pPr>
          </w:p>
        </w:tc>
        <w:tc>
          <w:tcPr>
            <w:tcW w:w="0" w:type="auto"/>
          </w:tcPr>
          <w:p w14:paraId="17F5DE02" w14:textId="589D4318" w:rsidR="002D488E" w:rsidRPr="005701CE" w:rsidRDefault="002D488E" w:rsidP="002D488E"/>
        </w:tc>
      </w:tr>
      <w:tr w:rsidR="002D488E" w14:paraId="5B30DAB8" w14:textId="77777777" w:rsidTr="00D962D5">
        <w:trPr>
          <w:jc w:val="center"/>
        </w:trPr>
        <w:tc>
          <w:tcPr>
            <w:tcW w:w="0" w:type="auto"/>
          </w:tcPr>
          <w:p w14:paraId="5570F709" w14:textId="63B3232C" w:rsidR="002D488E" w:rsidRPr="005701CE" w:rsidRDefault="002D488E" w:rsidP="002D488E">
            <w:pPr>
              <w:rPr>
                <w:color w:val="000000"/>
                <w:szCs w:val="22"/>
              </w:rPr>
            </w:pPr>
            <w:r w:rsidRPr="005701CE">
              <w:rPr>
                <w:color w:val="000000"/>
                <w:szCs w:val="22"/>
              </w:rPr>
              <w:t>Couture, Eric</w:t>
            </w:r>
          </w:p>
        </w:tc>
        <w:tc>
          <w:tcPr>
            <w:tcW w:w="0" w:type="auto"/>
          </w:tcPr>
          <w:p w14:paraId="69C1E531" w14:textId="664C25C4" w:rsidR="002D488E" w:rsidRPr="005701CE" w:rsidRDefault="00ED3F7F" w:rsidP="002D488E">
            <w:pPr>
              <w:jc w:val="center"/>
            </w:pPr>
            <w:r>
              <w:t>x</w:t>
            </w:r>
          </w:p>
        </w:tc>
        <w:tc>
          <w:tcPr>
            <w:tcW w:w="0" w:type="auto"/>
          </w:tcPr>
          <w:p w14:paraId="4E82693C" w14:textId="1251CE03" w:rsidR="002D488E" w:rsidRPr="005701CE" w:rsidRDefault="002D488E" w:rsidP="002D488E">
            <w:pPr>
              <w:jc w:val="center"/>
            </w:pPr>
          </w:p>
        </w:tc>
        <w:tc>
          <w:tcPr>
            <w:tcW w:w="0" w:type="auto"/>
          </w:tcPr>
          <w:p w14:paraId="7C0BF3DE" w14:textId="6576460C" w:rsidR="002D488E" w:rsidRPr="005701CE" w:rsidRDefault="002D488E" w:rsidP="002D488E">
            <w:pPr>
              <w:jc w:val="center"/>
            </w:pPr>
          </w:p>
        </w:tc>
        <w:tc>
          <w:tcPr>
            <w:tcW w:w="0" w:type="auto"/>
          </w:tcPr>
          <w:p w14:paraId="71977A04" w14:textId="79995240" w:rsidR="002D488E" w:rsidRPr="005701CE" w:rsidRDefault="002D488E" w:rsidP="002D488E"/>
        </w:tc>
      </w:tr>
      <w:tr w:rsidR="002D488E" w14:paraId="02EC78B4" w14:textId="77777777" w:rsidTr="00D962D5">
        <w:trPr>
          <w:jc w:val="center"/>
        </w:trPr>
        <w:tc>
          <w:tcPr>
            <w:tcW w:w="0" w:type="auto"/>
          </w:tcPr>
          <w:p w14:paraId="0FD14AB6" w14:textId="7BB6ED0F" w:rsidR="002D488E" w:rsidRPr="005701CE" w:rsidRDefault="002D488E" w:rsidP="002D488E">
            <w:pPr>
              <w:rPr>
                <w:color w:val="000000"/>
                <w:szCs w:val="22"/>
              </w:rPr>
            </w:pPr>
            <w:proofErr w:type="spellStart"/>
            <w:r>
              <w:rPr>
                <w:color w:val="000000"/>
                <w:szCs w:val="22"/>
              </w:rPr>
              <w:t>Dubie</w:t>
            </w:r>
            <w:proofErr w:type="spellEnd"/>
            <w:r>
              <w:rPr>
                <w:color w:val="000000"/>
                <w:szCs w:val="22"/>
              </w:rPr>
              <w:t>, Chelsea</w:t>
            </w:r>
          </w:p>
        </w:tc>
        <w:tc>
          <w:tcPr>
            <w:tcW w:w="0" w:type="auto"/>
          </w:tcPr>
          <w:p w14:paraId="6B2BD6B8" w14:textId="1C101304" w:rsidR="002D488E" w:rsidRPr="005701CE" w:rsidRDefault="00815C1D" w:rsidP="002D488E">
            <w:pPr>
              <w:jc w:val="center"/>
            </w:pPr>
            <w:r>
              <w:t>x</w:t>
            </w:r>
          </w:p>
        </w:tc>
        <w:tc>
          <w:tcPr>
            <w:tcW w:w="0" w:type="auto"/>
          </w:tcPr>
          <w:p w14:paraId="0BD9504D" w14:textId="2FB62EE9" w:rsidR="002D488E" w:rsidRDefault="002D488E" w:rsidP="002D488E">
            <w:pPr>
              <w:jc w:val="center"/>
            </w:pPr>
          </w:p>
        </w:tc>
        <w:tc>
          <w:tcPr>
            <w:tcW w:w="0" w:type="auto"/>
          </w:tcPr>
          <w:p w14:paraId="2AEA4C67" w14:textId="77777777" w:rsidR="002D488E" w:rsidRPr="005701CE" w:rsidRDefault="002D488E" w:rsidP="002D488E">
            <w:pPr>
              <w:jc w:val="center"/>
            </w:pPr>
          </w:p>
        </w:tc>
        <w:tc>
          <w:tcPr>
            <w:tcW w:w="0" w:type="auto"/>
          </w:tcPr>
          <w:p w14:paraId="7981C842" w14:textId="3552C736" w:rsidR="002D488E" w:rsidRPr="005701CE" w:rsidRDefault="002D488E" w:rsidP="002D488E"/>
        </w:tc>
      </w:tr>
      <w:tr w:rsidR="002D488E" w14:paraId="4174EB78" w14:textId="77777777" w:rsidTr="00D962D5">
        <w:trPr>
          <w:jc w:val="center"/>
        </w:trPr>
        <w:tc>
          <w:tcPr>
            <w:tcW w:w="0" w:type="auto"/>
          </w:tcPr>
          <w:p w14:paraId="7C43BB01" w14:textId="56EB4AC8" w:rsidR="002D488E" w:rsidRPr="005701CE" w:rsidRDefault="002D488E" w:rsidP="002D488E">
            <w:pPr>
              <w:rPr>
                <w:color w:val="000000"/>
                <w:szCs w:val="22"/>
              </w:rPr>
            </w:pPr>
            <w:r w:rsidRPr="005701CE">
              <w:rPr>
                <w:color w:val="000000"/>
                <w:szCs w:val="22"/>
              </w:rPr>
              <w:t>Dunsmore, Andrew</w:t>
            </w:r>
          </w:p>
        </w:tc>
        <w:tc>
          <w:tcPr>
            <w:tcW w:w="0" w:type="auto"/>
          </w:tcPr>
          <w:p w14:paraId="4D6A005C" w14:textId="394876AF" w:rsidR="002D488E" w:rsidRPr="005701CE" w:rsidRDefault="00E76FD6" w:rsidP="002D488E">
            <w:pPr>
              <w:jc w:val="center"/>
            </w:pPr>
            <w:r>
              <w:t>x</w:t>
            </w:r>
          </w:p>
        </w:tc>
        <w:tc>
          <w:tcPr>
            <w:tcW w:w="0" w:type="auto"/>
          </w:tcPr>
          <w:p w14:paraId="769CB1F2" w14:textId="2BFDDFE2" w:rsidR="002D488E" w:rsidRPr="005701CE" w:rsidRDefault="002D488E" w:rsidP="002D488E">
            <w:pPr>
              <w:jc w:val="center"/>
            </w:pPr>
          </w:p>
        </w:tc>
        <w:tc>
          <w:tcPr>
            <w:tcW w:w="0" w:type="auto"/>
          </w:tcPr>
          <w:p w14:paraId="746379A9" w14:textId="277544BA" w:rsidR="002D488E" w:rsidRPr="005701CE" w:rsidRDefault="002D488E" w:rsidP="002D488E">
            <w:pPr>
              <w:jc w:val="center"/>
            </w:pPr>
          </w:p>
        </w:tc>
        <w:tc>
          <w:tcPr>
            <w:tcW w:w="0" w:type="auto"/>
          </w:tcPr>
          <w:p w14:paraId="273F4633" w14:textId="24BDC0BB" w:rsidR="002D488E" w:rsidRPr="005701CE" w:rsidRDefault="002D488E" w:rsidP="002D488E"/>
        </w:tc>
      </w:tr>
      <w:tr w:rsidR="002D488E" w14:paraId="6DB16D04" w14:textId="77777777" w:rsidTr="00D962D5">
        <w:trPr>
          <w:jc w:val="center"/>
        </w:trPr>
        <w:tc>
          <w:tcPr>
            <w:tcW w:w="0" w:type="auto"/>
          </w:tcPr>
          <w:p w14:paraId="4D0EDA88" w14:textId="7B8CC785" w:rsidR="002D488E" w:rsidRPr="005701CE" w:rsidRDefault="002D488E" w:rsidP="002D488E">
            <w:pPr>
              <w:rPr>
                <w:color w:val="000000"/>
                <w:szCs w:val="22"/>
              </w:rPr>
            </w:pPr>
            <w:r>
              <w:rPr>
                <w:color w:val="000000"/>
                <w:szCs w:val="22"/>
              </w:rPr>
              <w:t>Hathaway, Jeffrey</w:t>
            </w:r>
          </w:p>
        </w:tc>
        <w:tc>
          <w:tcPr>
            <w:tcW w:w="0" w:type="auto"/>
          </w:tcPr>
          <w:p w14:paraId="4DE26B99" w14:textId="0B643949" w:rsidR="002D488E" w:rsidRDefault="002D488E" w:rsidP="002D488E">
            <w:pPr>
              <w:jc w:val="center"/>
            </w:pPr>
          </w:p>
        </w:tc>
        <w:tc>
          <w:tcPr>
            <w:tcW w:w="0" w:type="auto"/>
          </w:tcPr>
          <w:p w14:paraId="02469E68" w14:textId="77777777" w:rsidR="002D488E" w:rsidRPr="005701CE" w:rsidRDefault="002D488E" w:rsidP="002D488E">
            <w:pPr>
              <w:jc w:val="center"/>
            </w:pPr>
          </w:p>
        </w:tc>
        <w:tc>
          <w:tcPr>
            <w:tcW w:w="0" w:type="auto"/>
          </w:tcPr>
          <w:p w14:paraId="6A37BCBE" w14:textId="1EF65A6C" w:rsidR="002D488E" w:rsidRPr="005701CE" w:rsidRDefault="0020402B" w:rsidP="002D488E">
            <w:pPr>
              <w:jc w:val="center"/>
            </w:pPr>
            <w:r>
              <w:t>x</w:t>
            </w:r>
          </w:p>
        </w:tc>
        <w:tc>
          <w:tcPr>
            <w:tcW w:w="0" w:type="auto"/>
          </w:tcPr>
          <w:p w14:paraId="7750B15E" w14:textId="553763D6" w:rsidR="002D488E" w:rsidRPr="005701CE" w:rsidRDefault="002D488E" w:rsidP="002D488E"/>
        </w:tc>
      </w:tr>
      <w:tr w:rsidR="002D488E" w14:paraId="312ACEA1" w14:textId="77777777" w:rsidTr="00D962D5">
        <w:trPr>
          <w:jc w:val="center"/>
        </w:trPr>
        <w:tc>
          <w:tcPr>
            <w:tcW w:w="0" w:type="auto"/>
          </w:tcPr>
          <w:p w14:paraId="45F6C5DA" w14:textId="05F4ACE5" w:rsidR="002D488E" w:rsidRPr="005701CE" w:rsidRDefault="002D488E" w:rsidP="002D488E">
            <w:pPr>
              <w:rPr>
                <w:color w:val="000000"/>
                <w:szCs w:val="22"/>
              </w:rPr>
            </w:pPr>
            <w:r w:rsidRPr="005701CE">
              <w:rPr>
                <w:color w:val="000000"/>
                <w:szCs w:val="22"/>
              </w:rPr>
              <w:t>King, Patrick</w:t>
            </w:r>
          </w:p>
        </w:tc>
        <w:tc>
          <w:tcPr>
            <w:tcW w:w="0" w:type="auto"/>
          </w:tcPr>
          <w:p w14:paraId="27111690" w14:textId="3B5B3B55" w:rsidR="002D488E" w:rsidRPr="005701CE" w:rsidRDefault="002D488E" w:rsidP="002D488E">
            <w:pPr>
              <w:jc w:val="center"/>
            </w:pPr>
            <w:r>
              <w:t>x</w:t>
            </w:r>
          </w:p>
        </w:tc>
        <w:tc>
          <w:tcPr>
            <w:tcW w:w="0" w:type="auto"/>
          </w:tcPr>
          <w:p w14:paraId="559B4809" w14:textId="35FFF084" w:rsidR="002D488E" w:rsidRPr="005701CE" w:rsidRDefault="002D488E" w:rsidP="002D488E">
            <w:pPr>
              <w:jc w:val="center"/>
            </w:pPr>
          </w:p>
        </w:tc>
        <w:tc>
          <w:tcPr>
            <w:tcW w:w="0" w:type="auto"/>
          </w:tcPr>
          <w:p w14:paraId="4127642D" w14:textId="1A995847" w:rsidR="002D488E" w:rsidRPr="005701CE" w:rsidRDefault="002D488E" w:rsidP="002D488E">
            <w:pPr>
              <w:jc w:val="center"/>
            </w:pPr>
          </w:p>
        </w:tc>
        <w:tc>
          <w:tcPr>
            <w:tcW w:w="0" w:type="auto"/>
          </w:tcPr>
          <w:p w14:paraId="1F3AE333" w14:textId="77777777" w:rsidR="002D488E" w:rsidRPr="005701CE" w:rsidRDefault="002D488E" w:rsidP="002D488E"/>
        </w:tc>
      </w:tr>
      <w:tr w:rsidR="002D488E" w14:paraId="67211C6E" w14:textId="77777777" w:rsidTr="00D962D5">
        <w:trPr>
          <w:jc w:val="center"/>
        </w:trPr>
        <w:tc>
          <w:tcPr>
            <w:tcW w:w="0" w:type="auto"/>
          </w:tcPr>
          <w:p w14:paraId="26DF0E21" w14:textId="544A17BA" w:rsidR="002D488E" w:rsidRPr="005701CE" w:rsidRDefault="002D488E" w:rsidP="002D488E">
            <w:pPr>
              <w:rPr>
                <w:color w:val="000000"/>
                <w:szCs w:val="22"/>
              </w:rPr>
            </w:pPr>
            <w:proofErr w:type="spellStart"/>
            <w:r>
              <w:rPr>
                <w:color w:val="000000"/>
                <w:szCs w:val="22"/>
              </w:rPr>
              <w:t>Lamaroux</w:t>
            </w:r>
            <w:proofErr w:type="spellEnd"/>
            <w:r>
              <w:rPr>
                <w:color w:val="000000"/>
                <w:szCs w:val="22"/>
              </w:rPr>
              <w:t>, Craig</w:t>
            </w:r>
          </w:p>
        </w:tc>
        <w:tc>
          <w:tcPr>
            <w:tcW w:w="0" w:type="auto"/>
          </w:tcPr>
          <w:p w14:paraId="562DD04B" w14:textId="0B4C5BA3" w:rsidR="002D488E" w:rsidRPr="005701CE" w:rsidRDefault="002D488E" w:rsidP="002D488E">
            <w:pPr>
              <w:jc w:val="center"/>
            </w:pPr>
          </w:p>
        </w:tc>
        <w:tc>
          <w:tcPr>
            <w:tcW w:w="0" w:type="auto"/>
          </w:tcPr>
          <w:p w14:paraId="369CB1F3" w14:textId="3C605CBA" w:rsidR="002D488E" w:rsidRPr="005701CE" w:rsidRDefault="00D6471F" w:rsidP="002D488E">
            <w:pPr>
              <w:jc w:val="center"/>
            </w:pPr>
            <w:r>
              <w:t>x</w:t>
            </w:r>
          </w:p>
        </w:tc>
        <w:tc>
          <w:tcPr>
            <w:tcW w:w="0" w:type="auto"/>
          </w:tcPr>
          <w:p w14:paraId="346395EA" w14:textId="57D22675" w:rsidR="002D488E" w:rsidRDefault="002D488E" w:rsidP="002D488E">
            <w:pPr>
              <w:jc w:val="center"/>
            </w:pPr>
          </w:p>
        </w:tc>
        <w:tc>
          <w:tcPr>
            <w:tcW w:w="0" w:type="auto"/>
          </w:tcPr>
          <w:p w14:paraId="6B7AF54B" w14:textId="77777777" w:rsidR="002D488E" w:rsidRPr="005701CE" w:rsidRDefault="002D488E" w:rsidP="002D488E"/>
        </w:tc>
      </w:tr>
      <w:tr w:rsidR="002D488E" w14:paraId="314F4E92" w14:textId="77777777" w:rsidTr="00D962D5">
        <w:trPr>
          <w:jc w:val="center"/>
        </w:trPr>
        <w:tc>
          <w:tcPr>
            <w:tcW w:w="0" w:type="auto"/>
          </w:tcPr>
          <w:p w14:paraId="5245CBAE" w14:textId="2DF47C79" w:rsidR="002D488E" w:rsidRPr="005701CE" w:rsidRDefault="002D488E" w:rsidP="002D488E">
            <w:pPr>
              <w:rPr>
                <w:color w:val="000000"/>
                <w:szCs w:val="22"/>
              </w:rPr>
            </w:pPr>
            <w:r w:rsidRPr="005701CE">
              <w:rPr>
                <w:color w:val="000000"/>
                <w:szCs w:val="22"/>
              </w:rPr>
              <w:t>Nye II, Eric</w:t>
            </w:r>
          </w:p>
        </w:tc>
        <w:tc>
          <w:tcPr>
            <w:tcW w:w="0" w:type="auto"/>
          </w:tcPr>
          <w:p w14:paraId="5AA3C034" w14:textId="1757EA17" w:rsidR="002D488E" w:rsidRPr="005701CE" w:rsidRDefault="002D488E" w:rsidP="002D488E">
            <w:pPr>
              <w:jc w:val="center"/>
            </w:pPr>
          </w:p>
        </w:tc>
        <w:tc>
          <w:tcPr>
            <w:tcW w:w="0" w:type="auto"/>
          </w:tcPr>
          <w:p w14:paraId="57117D9B" w14:textId="40856F82" w:rsidR="002D488E" w:rsidRPr="005701CE" w:rsidRDefault="002D488E" w:rsidP="002D488E">
            <w:pPr>
              <w:jc w:val="center"/>
            </w:pPr>
          </w:p>
        </w:tc>
        <w:tc>
          <w:tcPr>
            <w:tcW w:w="0" w:type="auto"/>
          </w:tcPr>
          <w:p w14:paraId="550C80AB" w14:textId="5A13B746" w:rsidR="002D488E" w:rsidRPr="005701CE" w:rsidRDefault="002D488E" w:rsidP="002D488E">
            <w:pPr>
              <w:jc w:val="center"/>
            </w:pPr>
            <w:r>
              <w:t>x</w:t>
            </w:r>
          </w:p>
        </w:tc>
        <w:tc>
          <w:tcPr>
            <w:tcW w:w="0" w:type="auto"/>
          </w:tcPr>
          <w:p w14:paraId="5BB10666" w14:textId="77777777" w:rsidR="002D488E" w:rsidRPr="005701CE" w:rsidRDefault="002D488E" w:rsidP="002D488E"/>
        </w:tc>
      </w:tr>
      <w:tr w:rsidR="002D488E" w14:paraId="09C1B9D3" w14:textId="77777777" w:rsidTr="00D962D5">
        <w:trPr>
          <w:jc w:val="center"/>
        </w:trPr>
        <w:tc>
          <w:tcPr>
            <w:tcW w:w="0" w:type="auto"/>
          </w:tcPr>
          <w:p w14:paraId="4A8616DF" w14:textId="326E8A30" w:rsidR="002D488E" w:rsidRPr="005701CE" w:rsidRDefault="002D488E" w:rsidP="002D488E">
            <w:pPr>
              <w:rPr>
                <w:color w:val="000000"/>
                <w:szCs w:val="22"/>
              </w:rPr>
            </w:pPr>
            <w:r w:rsidRPr="005701CE">
              <w:rPr>
                <w:color w:val="000000"/>
                <w:szCs w:val="22"/>
              </w:rPr>
              <w:t>Piper, Ben</w:t>
            </w:r>
          </w:p>
        </w:tc>
        <w:tc>
          <w:tcPr>
            <w:tcW w:w="0" w:type="auto"/>
          </w:tcPr>
          <w:p w14:paraId="15284F11" w14:textId="7B326BCB" w:rsidR="002D488E" w:rsidRPr="005701CE" w:rsidRDefault="00815C1D" w:rsidP="002D488E">
            <w:pPr>
              <w:jc w:val="center"/>
            </w:pPr>
            <w:r>
              <w:t>x</w:t>
            </w:r>
          </w:p>
        </w:tc>
        <w:tc>
          <w:tcPr>
            <w:tcW w:w="0" w:type="auto"/>
          </w:tcPr>
          <w:p w14:paraId="466E01C9" w14:textId="3482D349" w:rsidR="002D488E" w:rsidRPr="005701CE" w:rsidRDefault="002D488E" w:rsidP="002D488E">
            <w:pPr>
              <w:jc w:val="center"/>
            </w:pPr>
          </w:p>
        </w:tc>
        <w:tc>
          <w:tcPr>
            <w:tcW w:w="0" w:type="auto"/>
          </w:tcPr>
          <w:p w14:paraId="05476838" w14:textId="585E5211" w:rsidR="002D488E" w:rsidRPr="005701CE" w:rsidRDefault="002D488E" w:rsidP="002D488E">
            <w:pPr>
              <w:jc w:val="center"/>
            </w:pPr>
          </w:p>
        </w:tc>
        <w:tc>
          <w:tcPr>
            <w:tcW w:w="0" w:type="auto"/>
          </w:tcPr>
          <w:p w14:paraId="1F75EAE9" w14:textId="080F7BB4" w:rsidR="002D488E" w:rsidRPr="005701CE" w:rsidRDefault="002D488E" w:rsidP="002D488E"/>
        </w:tc>
      </w:tr>
      <w:tr w:rsidR="002D488E" w14:paraId="71DF774E" w14:textId="77777777" w:rsidTr="00D962D5">
        <w:trPr>
          <w:jc w:val="center"/>
        </w:trPr>
        <w:tc>
          <w:tcPr>
            <w:tcW w:w="0" w:type="auto"/>
          </w:tcPr>
          <w:p w14:paraId="65AFEDBA" w14:textId="2836A4A7" w:rsidR="002D488E" w:rsidRPr="005701CE" w:rsidRDefault="002D488E" w:rsidP="002D488E">
            <w:pPr>
              <w:rPr>
                <w:color w:val="000000"/>
                <w:szCs w:val="22"/>
              </w:rPr>
            </w:pPr>
          </w:p>
        </w:tc>
        <w:tc>
          <w:tcPr>
            <w:tcW w:w="0" w:type="auto"/>
          </w:tcPr>
          <w:p w14:paraId="293FECC9" w14:textId="0144836D" w:rsidR="002D488E" w:rsidRPr="005701CE" w:rsidRDefault="0005708C" w:rsidP="002D488E">
            <w:pPr>
              <w:jc w:val="center"/>
            </w:pPr>
            <w:r>
              <w:t>1</w:t>
            </w:r>
            <w:r w:rsidR="00FA4517">
              <w:t>7</w:t>
            </w:r>
          </w:p>
        </w:tc>
        <w:tc>
          <w:tcPr>
            <w:tcW w:w="0" w:type="auto"/>
          </w:tcPr>
          <w:p w14:paraId="146BAA4C" w14:textId="14A1C882" w:rsidR="002D488E" w:rsidRPr="005701CE" w:rsidRDefault="00FA4517" w:rsidP="002D488E">
            <w:pPr>
              <w:jc w:val="center"/>
            </w:pPr>
            <w:r>
              <w:t>5</w:t>
            </w:r>
          </w:p>
        </w:tc>
        <w:tc>
          <w:tcPr>
            <w:tcW w:w="0" w:type="auto"/>
          </w:tcPr>
          <w:p w14:paraId="0170DFD5" w14:textId="765DDFBC" w:rsidR="002D488E" w:rsidRPr="005701CE" w:rsidRDefault="00D6471F" w:rsidP="002D488E">
            <w:pPr>
              <w:jc w:val="center"/>
            </w:pPr>
            <w:r>
              <w:t>2</w:t>
            </w:r>
          </w:p>
        </w:tc>
        <w:tc>
          <w:tcPr>
            <w:tcW w:w="0" w:type="auto"/>
          </w:tcPr>
          <w:p w14:paraId="6247A706" w14:textId="77777777" w:rsidR="002D488E" w:rsidRPr="005701CE" w:rsidRDefault="002D488E" w:rsidP="002D488E"/>
        </w:tc>
      </w:tr>
    </w:tbl>
    <w:p w14:paraId="63E22369" w14:textId="380420D3" w:rsidR="005701CE" w:rsidRDefault="005701CE" w:rsidP="005701CE"/>
    <w:p w14:paraId="116C09CF" w14:textId="1EFD842F" w:rsidR="00D962D5" w:rsidRPr="00D962D5" w:rsidRDefault="00D962D5" w:rsidP="005701CE">
      <w:pPr>
        <w:rPr>
          <w:b/>
        </w:rPr>
      </w:pPr>
      <w:r w:rsidRPr="00D962D5">
        <w:rPr>
          <w:b/>
        </w:rPr>
        <w:t>Guests</w:t>
      </w:r>
    </w:p>
    <w:p w14:paraId="5121E2B0" w14:textId="61A0EFA2" w:rsidR="004E2101" w:rsidRDefault="004E2101" w:rsidP="004972B3"/>
    <w:p w14:paraId="761614BB" w14:textId="18E369AC" w:rsidR="004972B3" w:rsidRDefault="00ED3F7F" w:rsidP="004972B3">
      <w:r>
        <w:t>None</w:t>
      </w:r>
    </w:p>
    <w:sectPr w:rsidR="004972B3" w:rsidSect="00AC28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0AE" w14:textId="77777777" w:rsidR="005701CE" w:rsidRDefault="005701CE">
      <w:r>
        <w:separator/>
      </w:r>
    </w:p>
  </w:endnote>
  <w:endnote w:type="continuationSeparator" w:id="0">
    <w:p w14:paraId="7BD7CB99" w14:textId="77777777" w:rsidR="005701CE" w:rsidRDefault="005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F6A" w14:textId="77777777" w:rsidR="005701CE" w:rsidRDefault="0057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ECE" w14:textId="77777777" w:rsidR="005701CE" w:rsidRDefault="0057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BB06" w14:textId="77777777" w:rsidR="005701CE" w:rsidRDefault="0057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2655" w14:textId="77777777" w:rsidR="005701CE" w:rsidRDefault="005701CE">
      <w:r>
        <w:separator/>
      </w:r>
    </w:p>
  </w:footnote>
  <w:footnote w:type="continuationSeparator" w:id="0">
    <w:p w14:paraId="0BA8B461" w14:textId="77777777" w:rsidR="005701CE" w:rsidRDefault="005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783" w14:textId="13119FB5" w:rsidR="005701CE" w:rsidRDefault="0057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111" w14:textId="48615F10" w:rsidR="005701CE" w:rsidRPr="00D75211" w:rsidRDefault="005701CE" w:rsidP="005D50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CF2" w14:textId="3673C9CD" w:rsidR="005701CE" w:rsidRDefault="0057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B2"/>
    <w:multiLevelType w:val="hybridMultilevel"/>
    <w:tmpl w:val="65D623B2"/>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55EF"/>
    <w:multiLevelType w:val="hybridMultilevel"/>
    <w:tmpl w:val="F47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991"/>
    <w:multiLevelType w:val="hybridMultilevel"/>
    <w:tmpl w:val="1C100888"/>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28C4"/>
    <w:multiLevelType w:val="hybridMultilevel"/>
    <w:tmpl w:val="3E9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14BF"/>
    <w:multiLevelType w:val="hybridMultilevel"/>
    <w:tmpl w:val="30DE0A70"/>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D22A8"/>
    <w:multiLevelType w:val="hybridMultilevel"/>
    <w:tmpl w:val="827C4528"/>
    <w:lvl w:ilvl="0" w:tplc="A432BC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7C56"/>
    <w:multiLevelType w:val="hybridMultilevel"/>
    <w:tmpl w:val="DCE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10541">
    <w:abstractNumId w:val="5"/>
  </w:num>
  <w:num w:numId="2" w16cid:durableId="289943985">
    <w:abstractNumId w:val="4"/>
  </w:num>
  <w:num w:numId="3" w16cid:durableId="1258293025">
    <w:abstractNumId w:val="0"/>
  </w:num>
  <w:num w:numId="4" w16cid:durableId="1860267721">
    <w:abstractNumId w:val="3"/>
  </w:num>
  <w:num w:numId="5" w16cid:durableId="844130307">
    <w:abstractNumId w:val="6"/>
  </w:num>
  <w:num w:numId="6" w16cid:durableId="1673145829">
    <w:abstractNumId w:val="2"/>
  </w:num>
  <w:num w:numId="7" w16cid:durableId="151168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43"/>
    <w:rsid w:val="00000161"/>
    <w:rsid w:val="00002B6E"/>
    <w:rsid w:val="00004FA7"/>
    <w:rsid w:val="0001054D"/>
    <w:rsid w:val="00011170"/>
    <w:rsid w:val="00013CA6"/>
    <w:rsid w:val="00015979"/>
    <w:rsid w:val="0001742D"/>
    <w:rsid w:val="000211B7"/>
    <w:rsid w:val="00021249"/>
    <w:rsid w:val="000218DD"/>
    <w:rsid w:val="000228B1"/>
    <w:rsid w:val="00022D2E"/>
    <w:rsid w:val="000232CF"/>
    <w:rsid w:val="000277A8"/>
    <w:rsid w:val="00030117"/>
    <w:rsid w:val="000352E1"/>
    <w:rsid w:val="00036175"/>
    <w:rsid w:val="000370AC"/>
    <w:rsid w:val="0003791A"/>
    <w:rsid w:val="00041804"/>
    <w:rsid w:val="00042250"/>
    <w:rsid w:val="00044E8D"/>
    <w:rsid w:val="00050908"/>
    <w:rsid w:val="0005144A"/>
    <w:rsid w:val="00052484"/>
    <w:rsid w:val="000532BC"/>
    <w:rsid w:val="00053D0A"/>
    <w:rsid w:val="00054A5B"/>
    <w:rsid w:val="000550FF"/>
    <w:rsid w:val="00056742"/>
    <w:rsid w:val="0005692C"/>
    <w:rsid w:val="0005708C"/>
    <w:rsid w:val="00063E6F"/>
    <w:rsid w:val="0006438D"/>
    <w:rsid w:val="00066EBE"/>
    <w:rsid w:val="00067771"/>
    <w:rsid w:val="00075D7C"/>
    <w:rsid w:val="00080496"/>
    <w:rsid w:val="000809AC"/>
    <w:rsid w:val="000810FF"/>
    <w:rsid w:val="0008588A"/>
    <w:rsid w:val="00085A0C"/>
    <w:rsid w:val="00087AC4"/>
    <w:rsid w:val="00096A6D"/>
    <w:rsid w:val="000A07C7"/>
    <w:rsid w:val="000A1BD4"/>
    <w:rsid w:val="000A323B"/>
    <w:rsid w:val="000A3BE2"/>
    <w:rsid w:val="000A3E53"/>
    <w:rsid w:val="000A5F14"/>
    <w:rsid w:val="000A6A14"/>
    <w:rsid w:val="000A7963"/>
    <w:rsid w:val="000A7D6D"/>
    <w:rsid w:val="000B2412"/>
    <w:rsid w:val="000B2BF9"/>
    <w:rsid w:val="000B73A7"/>
    <w:rsid w:val="000B75D9"/>
    <w:rsid w:val="000C12E1"/>
    <w:rsid w:val="000C3E85"/>
    <w:rsid w:val="000C63EE"/>
    <w:rsid w:val="000C69C2"/>
    <w:rsid w:val="000C6FEE"/>
    <w:rsid w:val="000C7D57"/>
    <w:rsid w:val="000D3D35"/>
    <w:rsid w:val="000D4DEF"/>
    <w:rsid w:val="000E0CD2"/>
    <w:rsid w:val="000E276A"/>
    <w:rsid w:val="000E514E"/>
    <w:rsid w:val="000E58BC"/>
    <w:rsid w:val="000E6D34"/>
    <w:rsid w:val="000E7A41"/>
    <w:rsid w:val="000E7F7A"/>
    <w:rsid w:val="000F258C"/>
    <w:rsid w:val="000F295F"/>
    <w:rsid w:val="000F612B"/>
    <w:rsid w:val="000F751B"/>
    <w:rsid w:val="00100861"/>
    <w:rsid w:val="00102680"/>
    <w:rsid w:val="00104D1D"/>
    <w:rsid w:val="00105D33"/>
    <w:rsid w:val="001065D2"/>
    <w:rsid w:val="00111003"/>
    <w:rsid w:val="001113F2"/>
    <w:rsid w:val="001114D7"/>
    <w:rsid w:val="0011192F"/>
    <w:rsid w:val="00111C42"/>
    <w:rsid w:val="00112F9A"/>
    <w:rsid w:val="00113090"/>
    <w:rsid w:val="00113140"/>
    <w:rsid w:val="00114024"/>
    <w:rsid w:val="00116F20"/>
    <w:rsid w:val="00117495"/>
    <w:rsid w:val="00120568"/>
    <w:rsid w:val="001218C2"/>
    <w:rsid w:val="001223E8"/>
    <w:rsid w:val="001226D8"/>
    <w:rsid w:val="001233D5"/>
    <w:rsid w:val="00127563"/>
    <w:rsid w:val="00130761"/>
    <w:rsid w:val="001314ED"/>
    <w:rsid w:val="001317B4"/>
    <w:rsid w:val="001347C0"/>
    <w:rsid w:val="00134DDD"/>
    <w:rsid w:val="001351F3"/>
    <w:rsid w:val="00135485"/>
    <w:rsid w:val="0013608B"/>
    <w:rsid w:val="00136094"/>
    <w:rsid w:val="0013669A"/>
    <w:rsid w:val="001421D6"/>
    <w:rsid w:val="00143BA3"/>
    <w:rsid w:val="00145901"/>
    <w:rsid w:val="00146557"/>
    <w:rsid w:val="001467F2"/>
    <w:rsid w:val="00151317"/>
    <w:rsid w:val="0015427A"/>
    <w:rsid w:val="0015654C"/>
    <w:rsid w:val="001572F7"/>
    <w:rsid w:val="00157B3B"/>
    <w:rsid w:val="00163AEF"/>
    <w:rsid w:val="001652CD"/>
    <w:rsid w:val="001704E7"/>
    <w:rsid w:val="00173D8D"/>
    <w:rsid w:val="00174EF1"/>
    <w:rsid w:val="00180323"/>
    <w:rsid w:val="00181E34"/>
    <w:rsid w:val="001845CE"/>
    <w:rsid w:val="001870C1"/>
    <w:rsid w:val="0019029C"/>
    <w:rsid w:val="0019170F"/>
    <w:rsid w:val="00191D26"/>
    <w:rsid w:val="0019623D"/>
    <w:rsid w:val="001A003B"/>
    <w:rsid w:val="001A02CF"/>
    <w:rsid w:val="001A2D04"/>
    <w:rsid w:val="001A4F03"/>
    <w:rsid w:val="001A630E"/>
    <w:rsid w:val="001A683E"/>
    <w:rsid w:val="001B027F"/>
    <w:rsid w:val="001B03FA"/>
    <w:rsid w:val="001B245E"/>
    <w:rsid w:val="001B33A0"/>
    <w:rsid w:val="001B4241"/>
    <w:rsid w:val="001B5A12"/>
    <w:rsid w:val="001B6D56"/>
    <w:rsid w:val="001B708C"/>
    <w:rsid w:val="001C05C3"/>
    <w:rsid w:val="001C1AED"/>
    <w:rsid w:val="001C23B6"/>
    <w:rsid w:val="001C5067"/>
    <w:rsid w:val="001C6D63"/>
    <w:rsid w:val="001C7310"/>
    <w:rsid w:val="001C7B87"/>
    <w:rsid w:val="001C7C02"/>
    <w:rsid w:val="001D10EA"/>
    <w:rsid w:val="001D4F9E"/>
    <w:rsid w:val="001E0151"/>
    <w:rsid w:val="001E1BE8"/>
    <w:rsid w:val="001E22E5"/>
    <w:rsid w:val="001E2821"/>
    <w:rsid w:val="001E5E7D"/>
    <w:rsid w:val="001F26EE"/>
    <w:rsid w:val="001F38C6"/>
    <w:rsid w:val="001F55E1"/>
    <w:rsid w:val="00200225"/>
    <w:rsid w:val="00201632"/>
    <w:rsid w:val="0020402B"/>
    <w:rsid w:val="0020462A"/>
    <w:rsid w:val="002054CA"/>
    <w:rsid w:val="00206FEE"/>
    <w:rsid w:val="00210CAD"/>
    <w:rsid w:val="002134FA"/>
    <w:rsid w:val="00215173"/>
    <w:rsid w:val="00216DED"/>
    <w:rsid w:val="0022085A"/>
    <w:rsid w:val="00222F52"/>
    <w:rsid w:val="0022501C"/>
    <w:rsid w:val="00225837"/>
    <w:rsid w:val="00227CEE"/>
    <w:rsid w:val="00230FD9"/>
    <w:rsid w:val="00231535"/>
    <w:rsid w:val="00233572"/>
    <w:rsid w:val="00243DA7"/>
    <w:rsid w:val="00251F9E"/>
    <w:rsid w:val="0025387E"/>
    <w:rsid w:val="00253BBA"/>
    <w:rsid w:val="0025564D"/>
    <w:rsid w:val="00255DBA"/>
    <w:rsid w:val="00255F29"/>
    <w:rsid w:val="002602B9"/>
    <w:rsid w:val="002624D7"/>
    <w:rsid w:val="002646A7"/>
    <w:rsid w:val="002654F7"/>
    <w:rsid w:val="00267987"/>
    <w:rsid w:val="00272096"/>
    <w:rsid w:val="002729DA"/>
    <w:rsid w:val="00274B67"/>
    <w:rsid w:val="00274C5F"/>
    <w:rsid w:val="0027593E"/>
    <w:rsid w:val="002770CC"/>
    <w:rsid w:val="002802BC"/>
    <w:rsid w:val="00281F86"/>
    <w:rsid w:val="00283F08"/>
    <w:rsid w:val="0028475A"/>
    <w:rsid w:val="00285B06"/>
    <w:rsid w:val="00286AAF"/>
    <w:rsid w:val="00286D2D"/>
    <w:rsid w:val="00290AC2"/>
    <w:rsid w:val="00295251"/>
    <w:rsid w:val="002A7387"/>
    <w:rsid w:val="002B040A"/>
    <w:rsid w:val="002B1626"/>
    <w:rsid w:val="002B5DA4"/>
    <w:rsid w:val="002B6D7D"/>
    <w:rsid w:val="002C01AE"/>
    <w:rsid w:val="002C04E3"/>
    <w:rsid w:val="002C1AD8"/>
    <w:rsid w:val="002C36C5"/>
    <w:rsid w:val="002C69A3"/>
    <w:rsid w:val="002D1CE7"/>
    <w:rsid w:val="002D488E"/>
    <w:rsid w:val="002D562A"/>
    <w:rsid w:val="002E689C"/>
    <w:rsid w:val="002F1AB6"/>
    <w:rsid w:val="003015AF"/>
    <w:rsid w:val="0030169F"/>
    <w:rsid w:val="003022E3"/>
    <w:rsid w:val="00305E45"/>
    <w:rsid w:val="00310C1B"/>
    <w:rsid w:val="00312214"/>
    <w:rsid w:val="00312989"/>
    <w:rsid w:val="00314753"/>
    <w:rsid w:val="00315E7D"/>
    <w:rsid w:val="00317CD5"/>
    <w:rsid w:val="00320563"/>
    <w:rsid w:val="00321EFD"/>
    <w:rsid w:val="003224DF"/>
    <w:rsid w:val="00324795"/>
    <w:rsid w:val="00326033"/>
    <w:rsid w:val="00326B60"/>
    <w:rsid w:val="00331B94"/>
    <w:rsid w:val="0033511C"/>
    <w:rsid w:val="0034470D"/>
    <w:rsid w:val="00346145"/>
    <w:rsid w:val="003505D2"/>
    <w:rsid w:val="00352BA6"/>
    <w:rsid w:val="00353468"/>
    <w:rsid w:val="00354415"/>
    <w:rsid w:val="0035734F"/>
    <w:rsid w:val="00364EC1"/>
    <w:rsid w:val="00370F67"/>
    <w:rsid w:val="003738A6"/>
    <w:rsid w:val="0037534A"/>
    <w:rsid w:val="00375FA2"/>
    <w:rsid w:val="0037694D"/>
    <w:rsid w:val="00377272"/>
    <w:rsid w:val="0037742F"/>
    <w:rsid w:val="003802B2"/>
    <w:rsid w:val="00380DCB"/>
    <w:rsid w:val="003819EC"/>
    <w:rsid w:val="003834C7"/>
    <w:rsid w:val="00385244"/>
    <w:rsid w:val="00385C91"/>
    <w:rsid w:val="00386F47"/>
    <w:rsid w:val="00386F9C"/>
    <w:rsid w:val="00387610"/>
    <w:rsid w:val="00390C06"/>
    <w:rsid w:val="00392808"/>
    <w:rsid w:val="0039622E"/>
    <w:rsid w:val="0039735C"/>
    <w:rsid w:val="00397F13"/>
    <w:rsid w:val="003A2416"/>
    <w:rsid w:val="003A2FBB"/>
    <w:rsid w:val="003A49B4"/>
    <w:rsid w:val="003A5440"/>
    <w:rsid w:val="003A68A8"/>
    <w:rsid w:val="003A6D08"/>
    <w:rsid w:val="003B0F37"/>
    <w:rsid w:val="003B2D5D"/>
    <w:rsid w:val="003B2DC9"/>
    <w:rsid w:val="003B2F4B"/>
    <w:rsid w:val="003B43A9"/>
    <w:rsid w:val="003B69AB"/>
    <w:rsid w:val="003B79BA"/>
    <w:rsid w:val="003C7DE1"/>
    <w:rsid w:val="003D01BA"/>
    <w:rsid w:val="003D065E"/>
    <w:rsid w:val="003D2DEA"/>
    <w:rsid w:val="003D4444"/>
    <w:rsid w:val="003F33D7"/>
    <w:rsid w:val="003F3B73"/>
    <w:rsid w:val="003F3E58"/>
    <w:rsid w:val="003F4C25"/>
    <w:rsid w:val="003F65CC"/>
    <w:rsid w:val="003F7097"/>
    <w:rsid w:val="00402CDA"/>
    <w:rsid w:val="0040561B"/>
    <w:rsid w:val="00406B43"/>
    <w:rsid w:val="00410DF7"/>
    <w:rsid w:val="004145B7"/>
    <w:rsid w:val="00416FAD"/>
    <w:rsid w:val="00417532"/>
    <w:rsid w:val="00420C9F"/>
    <w:rsid w:val="00420ED5"/>
    <w:rsid w:val="00421438"/>
    <w:rsid w:val="004214F3"/>
    <w:rsid w:val="004221D9"/>
    <w:rsid w:val="00426A3A"/>
    <w:rsid w:val="00430BDB"/>
    <w:rsid w:val="00435022"/>
    <w:rsid w:val="00436D7F"/>
    <w:rsid w:val="00437092"/>
    <w:rsid w:val="00441DFA"/>
    <w:rsid w:val="00443E1A"/>
    <w:rsid w:val="00444D48"/>
    <w:rsid w:val="00445185"/>
    <w:rsid w:val="00451067"/>
    <w:rsid w:val="00452B15"/>
    <w:rsid w:val="0045391E"/>
    <w:rsid w:val="004552D7"/>
    <w:rsid w:val="004619FD"/>
    <w:rsid w:val="004620E6"/>
    <w:rsid w:val="004633F4"/>
    <w:rsid w:val="00463B87"/>
    <w:rsid w:val="00470042"/>
    <w:rsid w:val="0047072C"/>
    <w:rsid w:val="00472679"/>
    <w:rsid w:val="004751A8"/>
    <w:rsid w:val="004753F8"/>
    <w:rsid w:val="0047598D"/>
    <w:rsid w:val="00476FBF"/>
    <w:rsid w:val="00477988"/>
    <w:rsid w:val="004802B0"/>
    <w:rsid w:val="004864DD"/>
    <w:rsid w:val="00490819"/>
    <w:rsid w:val="00490FEA"/>
    <w:rsid w:val="00491064"/>
    <w:rsid w:val="004917A1"/>
    <w:rsid w:val="00491E84"/>
    <w:rsid w:val="0049331A"/>
    <w:rsid w:val="00493E70"/>
    <w:rsid w:val="00495609"/>
    <w:rsid w:val="00496A5E"/>
    <w:rsid w:val="004972B3"/>
    <w:rsid w:val="0049738C"/>
    <w:rsid w:val="004A01E5"/>
    <w:rsid w:val="004A0D98"/>
    <w:rsid w:val="004A1A21"/>
    <w:rsid w:val="004A2015"/>
    <w:rsid w:val="004A2567"/>
    <w:rsid w:val="004A3A31"/>
    <w:rsid w:val="004B0B80"/>
    <w:rsid w:val="004B2FF5"/>
    <w:rsid w:val="004B50FE"/>
    <w:rsid w:val="004B7313"/>
    <w:rsid w:val="004B7B01"/>
    <w:rsid w:val="004C01C2"/>
    <w:rsid w:val="004C03FD"/>
    <w:rsid w:val="004C08AB"/>
    <w:rsid w:val="004C398C"/>
    <w:rsid w:val="004C39FE"/>
    <w:rsid w:val="004C4CFA"/>
    <w:rsid w:val="004C7D08"/>
    <w:rsid w:val="004D0DEE"/>
    <w:rsid w:val="004D1A78"/>
    <w:rsid w:val="004D351F"/>
    <w:rsid w:val="004D6520"/>
    <w:rsid w:val="004D66FF"/>
    <w:rsid w:val="004D7DCB"/>
    <w:rsid w:val="004E0397"/>
    <w:rsid w:val="004E05FC"/>
    <w:rsid w:val="004E2101"/>
    <w:rsid w:val="004E30E0"/>
    <w:rsid w:val="004E6D73"/>
    <w:rsid w:val="004F02BF"/>
    <w:rsid w:val="004F3784"/>
    <w:rsid w:val="004F56D6"/>
    <w:rsid w:val="004F5E48"/>
    <w:rsid w:val="004F7284"/>
    <w:rsid w:val="005031F8"/>
    <w:rsid w:val="0050503B"/>
    <w:rsid w:val="00507489"/>
    <w:rsid w:val="00507D6C"/>
    <w:rsid w:val="00510456"/>
    <w:rsid w:val="00511191"/>
    <w:rsid w:val="00511753"/>
    <w:rsid w:val="005204AC"/>
    <w:rsid w:val="005210EF"/>
    <w:rsid w:val="00521A15"/>
    <w:rsid w:val="005230D0"/>
    <w:rsid w:val="00524952"/>
    <w:rsid w:val="00524B68"/>
    <w:rsid w:val="00527FCE"/>
    <w:rsid w:val="00534E1A"/>
    <w:rsid w:val="0053647F"/>
    <w:rsid w:val="00536AA0"/>
    <w:rsid w:val="00536CB6"/>
    <w:rsid w:val="00540200"/>
    <w:rsid w:val="00542697"/>
    <w:rsid w:val="00543172"/>
    <w:rsid w:val="00544E5B"/>
    <w:rsid w:val="00544F77"/>
    <w:rsid w:val="0054717A"/>
    <w:rsid w:val="00556160"/>
    <w:rsid w:val="00557713"/>
    <w:rsid w:val="00560C7E"/>
    <w:rsid w:val="005622C9"/>
    <w:rsid w:val="00564030"/>
    <w:rsid w:val="00565FB1"/>
    <w:rsid w:val="005701CE"/>
    <w:rsid w:val="005704D5"/>
    <w:rsid w:val="005709D7"/>
    <w:rsid w:val="005711E6"/>
    <w:rsid w:val="00572D7A"/>
    <w:rsid w:val="00573186"/>
    <w:rsid w:val="00576F48"/>
    <w:rsid w:val="00584D72"/>
    <w:rsid w:val="00586B28"/>
    <w:rsid w:val="0058702E"/>
    <w:rsid w:val="00587B48"/>
    <w:rsid w:val="00593607"/>
    <w:rsid w:val="00593BD0"/>
    <w:rsid w:val="005956B4"/>
    <w:rsid w:val="00597535"/>
    <w:rsid w:val="005A09C0"/>
    <w:rsid w:val="005A2E6E"/>
    <w:rsid w:val="005A3589"/>
    <w:rsid w:val="005A36D6"/>
    <w:rsid w:val="005A38B0"/>
    <w:rsid w:val="005A4999"/>
    <w:rsid w:val="005A5753"/>
    <w:rsid w:val="005B1F60"/>
    <w:rsid w:val="005B48F9"/>
    <w:rsid w:val="005B4CDF"/>
    <w:rsid w:val="005B67E4"/>
    <w:rsid w:val="005B7C9C"/>
    <w:rsid w:val="005C048C"/>
    <w:rsid w:val="005C11F6"/>
    <w:rsid w:val="005C2747"/>
    <w:rsid w:val="005C2AF5"/>
    <w:rsid w:val="005C4F31"/>
    <w:rsid w:val="005C563B"/>
    <w:rsid w:val="005C5DF1"/>
    <w:rsid w:val="005C75C1"/>
    <w:rsid w:val="005D10C4"/>
    <w:rsid w:val="005D14D6"/>
    <w:rsid w:val="005D344C"/>
    <w:rsid w:val="005D5021"/>
    <w:rsid w:val="005D7984"/>
    <w:rsid w:val="005E1FCD"/>
    <w:rsid w:val="005E5757"/>
    <w:rsid w:val="005E6E02"/>
    <w:rsid w:val="005F01B8"/>
    <w:rsid w:val="005F171B"/>
    <w:rsid w:val="005F17A5"/>
    <w:rsid w:val="005F275C"/>
    <w:rsid w:val="005F286A"/>
    <w:rsid w:val="005F29A8"/>
    <w:rsid w:val="005F3955"/>
    <w:rsid w:val="005F4AB4"/>
    <w:rsid w:val="005F7D78"/>
    <w:rsid w:val="00601261"/>
    <w:rsid w:val="00603D0A"/>
    <w:rsid w:val="00611F84"/>
    <w:rsid w:val="006136C1"/>
    <w:rsid w:val="00613873"/>
    <w:rsid w:val="00617847"/>
    <w:rsid w:val="006251C1"/>
    <w:rsid w:val="00626713"/>
    <w:rsid w:val="00626840"/>
    <w:rsid w:val="00630A9A"/>
    <w:rsid w:val="00632205"/>
    <w:rsid w:val="00634E51"/>
    <w:rsid w:val="006373E0"/>
    <w:rsid w:val="00642C28"/>
    <w:rsid w:val="006452F4"/>
    <w:rsid w:val="00645D38"/>
    <w:rsid w:val="006473EC"/>
    <w:rsid w:val="00650048"/>
    <w:rsid w:val="00652D6A"/>
    <w:rsid w:val="00653A21"/>
    <w:rsid w:val="00656E9A"/>
    <w:rsid w:val="0065786A"/>
    <w:rsid w:val="00657B92"/>
    <w:rsid w:val="00660778"/>
    <w:rsid w:val="00662F69"/>
    <w:rsid w:val="00663186"/>
    <w:rsid w:val="0066362E"/>
    <w:rsid w:val="00667198"/>
    <w:rsid w:val="00671E83"/>
    <w:rsid w:val="00674966"/>
    <w:rsid w:val="00677629"/>
    <w:rsid w:val="006822D6"/>
    <w:rsid w:val="006823DB"/>
    <w:rsid w:val="0068362D"/>
    <w:rsid w:val="00683982"/>
    <w:rsid w:val="0068647D"/>
    <w:rsid w:val="006878F7"/>
    <w:rsid w:val="00693FB4"/>
    <w:rsid w:val="00694909"/>
    <w:rsid w:val="006975CB"/>
    <w:rsid w:val="006A256F"/>
    <w:rsid w:val="006A331C"/>
    <w:rsid w:val="006A429C"/>
    <w:rsid w:val="006A678B"/>
    <w:rsid w:val="006A6980"/>
    <w:rsid w:val="006B0674"/>
    <w:rsid w:val="006B14D3"/>
    <w:rsid w:val="006B2D93"/>
    <w:rsid w:val="006B55A0"/>
    <w:rsid w:val="006B6E3E"/>
    <w:rsid w:val="006C20C9"/>
    <w:rsid w:val="006C4D0A"/>
    <w:rsid w:val="006C661A"/>
    <w:rsid w:val="006C76AC"/>
    <w:rsid w:val="006C7A16"/>
    <w:rsid w:val="006D3ADF"/>
    <w:rsid w:val="006D513C"/>
    <w:rsid w:val="006D61A0"/>
    <w:rsid w:val="006E03D6"/>
    <w:rsid w:val="006E33EF"/>
    <w:rsid w:val="006E3D6B"/>
    <w:rsid w:val="006E5CD3"/>
    <w:rsid w:val="006F6BF0"/>
    <w:rsid w:val="006F7D45"/>
    <w:rsid w:val="0070120D"/>
    <w:rsid w:val="0070322E"/>
    <w:rsid w:val="00703938"/>
    <w:rsid w:val="00703CF8"/>
    <w:rsid w:val="007065D4"/>
    <w:rsid w:val="00711635"/>
    <w:rsid w:val="007139F2"/>
    <w:rsid w:val="00715440"/>
    <w:rsid w:val="00716328"/>
    <w:rsid w:val="007165FF"/>
    <w:rsid w:val="007203B5"/>
    <w:rsid w:val="00724515"/>
    <w:rsid w:val="00724FF7"/>
    <w:rsid w:val="0072561A"/>
    <w:rsid w:val="0073385A"/>
    <w:rsid w:val="00733A8B"/>
    <w:rsid w:val="00733B91"/>
    <w:rsid w:val="00734D84"/>
    <w:rsid w:val="00735970"/>
    <w:rsid w:val="00735AC8"/>
    <w:rsid w:val="00736B49"/>
    <w:rsid w:val="007410E9"/>
    <w:rsid w:val="007412A9"/>
    <w:rsid w:val="00741F3A"/>
    <w:rsid w:val="007445A8"/>
    <w:rsid w:val="00745324"/>
    <w:rsid w:val="00745D86"/>
    <w:rsid w:val="0075029E"/>
    <w:rsid w:val="007517A3"/>
    <w:rsid w:val="00751DD1"/>
    <w:rsid w:val="00754C93"/>
    <w:rsid w:val="00757224"/>
    <w:rsid w:val="00757F76"/>
    <w:rsid w:val="00760B79"/>
    <w:rsid w:val="00764CB0"/>
    <w:rsid w:val="007700A8"/>
    <w:rsid w:val="00770610"/>
    <w:rsid w:val="007718B7"/>
    <w:rsid w:val="00773A84"/>
    <w:rsid w:val="007754CC"/>
    <w:rsid w:val="00775EFB"/>
    <w:rsid w:val="007769DB"/>
    <w:rsid w:val="007802B3"/>
    <w:rsid w:val="0078341F"/>
    <w:rsid w:val="007847E8"/>
    <w:rsid w:val="00784FD6"/>
    <w:rsid w:val="00786FCF"/>
    <w:rsid w:val="00791057"/>
    <w:rsid w:val="00792498"/>
    <w:rsid w:val="007A0CB1"/>
    <w:rsid w:val="007A123F"/>
    <w:rsid w:val="007A3302"/>
    <w:rsid w:val="007A35B7"/>
    <w:rsid w:val="007A7E8C"/>
    <w:rsid w:val="007B1D78"/>
    <w:rsid w:val="007B3B41"/>
    <w:rsid w:val="007B6878"/>
    <w:rsid w:val="007C0F4F"/>
    <w:rsid w:val="007C16FF"/>
    <w:rsid w:val="007C1A60"/>
    <w:rsid w:val="007C1D86"/>
    <w:rsid w:val="007C2D4F"/>
    <w:rsid w:val="007C3049"/>
    <w:rsid w:val="007D1268"/>
    <w:rsid w:val="007D4316"/>
    <w:rsid w:val="007D4977"/>
    <w:rsid w:val="007D4C16"/>
    <w:rsid w:val="007D681C"/>
    <w:rsid w:val="007D7023"/>
    <w:rsid w:val="007E0B00"/>
    <w:rsid w:val="007E70EB"/>
    <w:rsid w:val="007F1ACF"/>
    <w:rsid w:val="007F2202"/>
    <w:rsid w:val="007F39C4"/>
    <w:rsid w:val="00800C4F"/>
    <w:rsid w:val="00801D5A"/>
    <w:rsid w:val="00801E5A"/>
    <w:rsid w:val="00803E3A"/>
    <w:rsid w:val="00805952"/>
    <w:rsid w:val="0080604E"/>
    <w:rsid w:val="00806350"/>
    <w:rsid w:val="00811CAA"/>
    <w:rsid w:val="00815C1D"/>
    <w:rsid w:val="008169EA"/>
    <w:rsid w:val="00817A0B"/>
    <w:rsid w:val="00817B24"/>
    <w:rsid w:val="008217A5"/>
    <w:rsid w:val="00821BEC"/>
    <w:rsid w:val="008232A6"/>
    <w:rsid w:val="008252D7"/>
    <w:rsid w:val="00831CA8"/>
    <w:rsid w:val="0083422D"/>
    <w:rsid w:val="00837435"/>
    <w:rsid w:val="00837E8B"/>
    <w:rsid w:val="00841DF0"/>
    <w:rsid w:val="008429AB"/>
    <w:rsid w:val="00843927"/>
    <w:rsid w:val="00843CB3"/>
    <w:rsid w:val="00845EC7"/>
    <w:rsid w:val="00847678"/>
    <w:rsid w:val="00852D2C"/>
    <w:rsid w:val="008537E1"/>
    <w:rsid w:val="008545DF"/>
    <w:rsid w:val="008546B7"/>
    <w:rsid w:val="008605D1"/>
    <w:rsid w:val="00861B8A"/>
    <w:rsid w:val="00863DB1"/>
    <w:rsid w:val="00864605"/>
    <w:rsid w:val="00865295"/>
    <w:rsid w:val="008745D3"/>
    <w:rsid w:val="00876C39"/>
    <w:rsid w:val="008776EA"/>
    <w:rsid w:val="00881F86"/>
    <w:rsid w:val="008851A0"/>
    <w:rsid w:val="008853BC"/>
    <w:rsid w:val="008875FA"/>
    <w:rsid w:val="008878DA"/>
    <w:rsid w:val="00891268"/>
    <w:rsid w:val="008939D1"/>
    <w:rsid w:val="00894AF4"/>
    <w:rsid w:val="008961C9"/>
    <w:rsid w:val="00896BC5"/>
    <w:rsid w:val="008A141E"/>
    <w:rsid w:val="008A21E8"/>
    <w:rsid w:val="008A2397"/>
    <w:rsid w:val="008A4ED5"/>
    <w:rsid w:val="008A4FC7"/>
    <w:rsid w:val="008B0759"/>
    <w:rsid w:val="008B1C57"/>
    <w:rsid w:val="008B4A0B"/>
    <w:rsid w:val="008B64C0"/>
    <w:rsid w:val="008C0F6F"/>
    <w:rsid w:val="008C262A"/>
    <w:rsid w:val="008C3758"/>
    <w:rsid w:val="008C3949"/>
    <w:rsid w:val="008D0497"/>
    <w:rsid w:val="008D0D11"/>
    <w:rsid w:val="008D58CA"/>
    <w:rsid w:val="008D5CDB"/>
    <w:rsid w:val="008D614C"/>
    <w:rsid w:val="008D6787"/>
    <w:rsid w:val="008D7E5B"/>
    <w:rsid w:val="008D7F6A"/>
    <w:rsid w:val="008E2B1A"/>
    <w:rsid w:val="008E378C"/>
    <w:rsid w:val="008E4FD1"/>
    <w:rsid w:val="008E683D"/>
    <w:rsid w:val="008F010D"/>
    <w:rsid w:val="008F2176"/>
    <w:rsid w:val="008F3221"/>
    <w:rsid w:val="008F359B"/>
    <w:rsid w:val="008F6FEB"/>
    <w:rsid w:val="008F75CE"/>
    <w:rsid w:val="00907321"/>
    <w:rsid w:val="00910FDD"/>
    <w:rsid w:val="009153AE"/>
    <w:rsid w:val="009203F0"/>
    <w:rsid w:val="0092075C"/>
    <w:rsid w:val="009277FE"/>
    <w:rsid w:val="00927C7A"/>
    <w:rsid w:val="00930476"/>
    <w:rsid w:val="00932C70"/>
    <w:rsid w:val="0093331E"/>
    <w:rsid w:val="00933B2D"/>
    <w:rsid w:val="009377C2"/>
    <w:rsid w:val="00941D97"/>
    <w:rsid w:val="00941EA9"/>
    <w:rsid w:val="00942608"/>
    <w:rsid w:val="00950F9A"/>
    <w:rsid w:val="009516A8"/>
    <w:rsid w:val="009516AE"/>
    <w:rsid w:val="00955D4D"/>
    <w:rsid w:val="00961DE6"/>
    <w:rsid w:val="0096467B"/>
    <w:rsid w:val="00964B03"/>
    <w:rsid w:val="009656C6"/>
    <w:rsid w:val="009729B8"/>
    <w:rsid w:val="00972B91"/>
    <w:rsid w:val="009749DC"/>
    <w:rsid w:val="009749E9"/>
    <w:rsid w:val="00976251"/>
    <w:rsid w:val="00980BA7"/>
    <w:rsid w:val="0098191A"/>
    <w:rsid w:val="009838B6"/>
    <w:rsid w:val="00984726"/>
    <w:rsid w:val="0098508A"/>
    <w:rsid w:val="00987685"/>
    <w:rsid w:val="0099384A"/>
    <w:rsid w:val="00995447"/>
    <w:rsid w:val="00997EF1"/>
    <w:rsid w:val="009A0F24"/>
    <w:rsid w:val="009A1549"/>
    <w:rsid w:val="009A1731"/>
    <w:rsid w:val="009A1C30"/>
    <w:rsid w:val="009A3717"/>
    <w:rsid w:val="009A464A"/>
    <w:rsid w:val="009A7609"/>
    <w:rsid w:val="009B35A9"/>
    <w:rsid w:val="009B4118"/>
    <w:rsid w:val="009B554F"/>
    <w:rsid w:val="009C07CA"/>
    <w:rsid w:val="009C1DAE"/>
    <w:rsid w:val="009C274B"/>
    <w:rsid w:val="009C30F3"/>
    <w:rsid w:val="009C503E"/>
    <w:rsid w:val="009C5A9D"/>
    <w:rsid w:val="009C5F1A"/>
    <w:rsid w:val="009C6008"/>
    <w:rsid w:val="009C7906"/>
    <w:rsid w:val="009D0301"/>
    <w:rsid w:val="009D3956"/>
    <w:rsid w:val="009D5623"/>
    <w:rsid w:val="009D76A1"/>
    <w:rsid w:val="009E0183"/>
    <w:rsid w:val="009E384B"/>
    <w:rsid w:val="009E41A2"/>
    <w:rsid w:val="009E4E32"/>
    <w:rsid w:val="009E5B87"/>
    <w:rsid w:val="009E6C3F"/>
    <w:rsid w:val="00A007D3"/>
    <w:rsid w:val="00A00B7A"/>
    <w:rsid w:val="00A031FD"/>
    <w:rsid w:val="00A035CD"/>
    <w:rsid w:val="00A0433C"/>
    <w:rsid w:val="00A07BE6"/>
    <w:rsid w:val="00A07DE9"/>
    <w:rsid w:val="00A1208A"/>
    <w:rsid w:val="00A1478A"/>
    <w:rsid w:val="00A22C66"/>
    <w:rsid w:val="00A263EF"/>
    <w:rsid w:val="00A44D7A"/>
    <w:rsid w:val="00A47A07"/>
    <w:rsid w:val="00A50BE9"/>
    <w:rsid w:val="00A51B92"/>
    <w:rsid w:val="00A51D31"/>
    <w:rsid w:val="00A54FF6"/>
    <w:rsid w:val="00A571D8"/>
    <w:rsid w:val="00A5741C"/>
    <w:rsid w:val="00A63D4B"/>
    <w:rsid w:val="00A64139"/>
    <w:rsid w:val="00A70503"/>
    <w:rsid w:val="00A70DE4"/>
    <w:rsid w:val="00A73767"/>
    <w:rsid w:val="00A73CB4"/>
    <w:rsid w:val="00A750DB"/>
    <w:rsid w:val="00A76153"/>
    <w:rsid w:val="00A76DF7"/>
    <w:rsid w:val="00A77C2E"/>
    <w:rsid w:val="00A77D3C"/>
    <w:rsid w:val="00A82292"/>
    <w:rsid w:val="00A82B4E"/>
    <w:rsid w:val="00A83CBF"/>
    <w:rsid w:val="00A91B0E"/>
    <w:rsid w:val="00A931F8"/>
    <w:rsid w:val="00A94C66"/>
    <w:rsid w:val="00A97391"/>
    <w:rsid w:val="00AA3B6E"/>
    <w:rsid w:val="00AA518C"/>
    <w:rsid w:val="00AA56FA"/>
    <w:rsid w:val="00AA5E8C"/>
    <w:rsid w:val="00AA65FC"/>
    <w:rsid w:val="00AA6E40"/>
    <w:rsid w:val="00AA733C"/>
    <w:rsid w:val="00AB0E75"/>
    <w:rsid w:val="00AB52FA"/>
    <w:rsid w:val="00AB7CC2"/>
    <w:rsid w:val="00AC04CD"/>
    <w:rsid w:val="00AC2847"/>
    <w:rsid w:val="00AC3A9B"/>
    <w:rsid w:val="00AC3AB2"/>
    <w:rsid w:val="00AC41C5"/>
    <w:rsid w:val="00AC5830"/>
    <w:rsid w:val="00AD0401"/>
    <w:rsid w:val="00AD0A34"/>
    <w:rsid w:val="00AD1A91"/>
    <w:rsid w:val="00AD1F57"/>
    <w:rsid w:val="00AD2BB9"/>
    <w:rsid w:val="00AD593D"/>
    <w:rsid w:val="00AD72B4"/>
    <w:rsid w:val="00AE754E"/>
    <w:rsid w:val="00AF10BF"/>
    <w:rsid w:val="00AF6279"/>
    <w:rsid w:val="00B07FF6"/>
    <w:rsid w:val="00B10025"/>
    <w:rsid w:val="00B10994"/>
    <w:rsid w:val="00B10A18"/>
    <w:rsid w:val="00B10EA3"/>
    <w:rsid w:val="00B12D1E"/>
    <w:rsid w:val="00B153EA"/>
    <w:rsid w:val="00B177BF"/>
    <w:rsid w:val="00B17EAD"/>
    <w:rsid w:val="00B20EFB"/>
    <w:rsid w:val="00B2285B"/>
    <w:rsid w:val="00B22925"/>
    <w:rsid w:val="00B23882"/>
    <w:rsid w:val="00B2501F"/>
    <w:rsid w:val="00B25F39"/>
    <w:rsid w:val="00B26E17"/>
    <w:rsid w:val="00B30D67"/>
    <w:rsid w:val="00B349B1"/>
    <w:rsid w:val="00B409AB"/>
    <w:rsid w:val="00B40AD6"/>
    <w:rsid w:val="00B42B50"/>
    <w:rsid w:val="00B44261"/>
    <w:rsid w:val="00B44A39"/>
    <w:rsid w:val="00B47688"/>
    <w:rsid w:val="00B51770"/>
    <w:rsid w:val="00B5214D"/>
    <w:rsid w:val="00B52B1B"/>
    <w:rsid w:val="00B54A01"/>
    <w:rsid w:val="00B57D76"/>
    <w:rsid w:val="00B61E43"/>
    <w:rsid w:val="00B64F2E"/>
    <w:rsid w:val="00B728BA"/>
    <w:rsid w:val="00B72B89"/>
    <w:rsid w:val="00B7349A"/>
    <w:rsid w:val="00B743CD"/>
    <w:rsid w:val="00B7505C"/>
    <w:rsid w:val="00B82FF4"/>
    <w:rsid w:val="00B84AB6"/>
    <w:rsid w:val="00B8688F"/>
    <w:rsid w:val="00B90FD9"/>
    <w:rsid w:val="00B960B0"/>
    <w:rsid w:val="00B96F8E"/>
    <w:rsid w:val="00B978CC"/>
    <w:rsid w:val="00BA28E3"/>
    <w:rsid w:val="00BA39E4"/>
    <w:rsid w:val="00BA3B3D"/>
    <w:rsid w:val="00BA6413"/>
    <w:rsid w:val="00BA6B81"/>
    <w:rsid w:val="00BB1FF0"/>
    <w:rsid w:val="00BB2395"/>
    <w:rsid w:val="00BB2855"/>
    <w:rsid w:val="00BB67C5"/>
    <w:rsid w:val="00BC657A"/>
    <w:rsid w:val="00BC6F4B"/>
    <w:rsid w:val="00BC704F"/>
    <w:rsid w:val="00BC76A1"/>
    <w:rsid w:val="00BD0881"/>
    <w:rsid w:val="00BD0A50"/>
    <w:rsid w:val="00BD3A40"/>
    <w:rsid w:val="00BD7195"/>
    <w:rsid w:val="00BD7C35"/>
    <w:rsid w:val="00BD7D4A"/>
    <w:rsid w:val="00BE052E"/>
    <w:rsid w:val="00BE0D98"/>
    <w:rsid w:val="00BE14FC"/>
    <w:rsid w:val="00BE19D5"/>
    <w:rsid w:val="00BE1D84"/>
    <w:rsid w:val="00BE2795"/>
    <w:rsid w:val="00BE37D0"/>
    <w:rsid w:val="00BE6826"/>
    <w:rsid w:val="00BE709E"/>
    <w:rsid w:val="00BF0A9A"/>
    <w:rsid w:val="00BF0C4F"/>
    <w:rsid w:val="00BF1CB6"/>
    <w:rsid w:val="00BF2040"/>
    <w:rsid w:val="00BF3D1C"/>
    <w:rsid w:val="00BF4949"/>
    <w:rsid w:val="00BF4F73"/>
    <w:rsid w:val="00BF504A"/>
    <w:rsid w:val="00C0074C"/>
    <w:rsid w:val="00C007EF"/>
    <w:rsid w:val="00C01CB9"/>
    <w:rsid w:val="00C052FC"/>
    <w:rsid w:val="00C05487"/>
    <w:rsid w:val="00C05C63"/>
    <w:rsid w:val="00C10551"/>
    <w:rsid w:val="00C1395E"/>
    <w:rsid w:val="00C15180"/>
    <w:rsid w:val="00C153F0"/>
    <w:rsid w:val="00C173B7"/>
    <w:rsid w:val="00C2398E"/>
    <w:rsid w:val="00C23E9D"/>
    <w:rsid w:val="00C27C20"/>
    <w:rsid w:val="00C301D1"/>
    <w:rsid w:val="00C33686"/>
    <w:rsid w:val="00C33DFF"/>
    <w:rsid w:val="00C342FD"/>
    <w:rsid w:val="00C367C2"/>
    <w:rsid w:val="00C36B8E"/>
    <w:rsid w:val="00C40C1A"/>
    <w:rsid w:val="00C414DC"/>
    <w:rsid w:val="00C41F2E"/>
    <w:rsid w:val="00C44B4E"/>
    <w:rsid w:val="00C466BB"/>
    <w:rsid w:val="00C47C88"/>
    <w:rsid w:val="00C51AB1"/>
    <w:rsid w:val="00C52183"/>
    <w:rsid w:val="00C52326"/>
    <w:rsid w:val="00C55453"/>
    <w:rsid w:val="00C55F9E"/>
    <w:rsid w:val="00C62F78"/>
    <w:rsid w:val="00C653FF"/>
    <w:rsid w:val="00C65EDF"/>
    <w:rsid w:val="00C661CC"/>
    <w:rsid w:val="00C67FBF"/>
    <w:rsid w:val="00C718B8"/>
    <w:rsid w:val="00C71EC2"/>
    <w:rsid w:val="00C75C4D"/>
    <w:rsid w:val="00C76651"/>
    <w:rsid w:val="00C77DBE"/>
    <w:rsid w:val="00C8135B"/>
    <w:rsid w:val="00C83091"/>
    <w:rsid w:val="00C84CEB"/>
    <w:rsid w:val="00C869F8"/>
    <w:rsid w:val="00C93F81"/>
    <w:rsid w:val="00C943A4"/>
    <w:rsid w:val="00C96802"/>
    <w:rsid w:val="00C97196"/>
    <w:rsid w:val="00CA4499"/>
    <w:rsid w:val="00CA4DD1"/>
    <w:rsid w:val="00CB1259"/>
    <w:rsid w:val="00CB1A90"/>
    <w:rsid w:val="00CB310D"/>
    <w:rsid w:val="00CB492F"/>
    <w:rsid w:val="00CB56D9"/>
    <w:rsid w:val="00CB5B66"/>
    <w:rsid w:val="00CC0908"/>
    <w:rsid w:val="00CC1AC1"/>
    <w:rsid w:val="00CC2AC1"/>
    <w:rsid w:val="00CC2B74"/>
    <w:rsid w:val="00CC3094"/>
    <w:rsid w:val="00CC3EE0"/>
    <w:rsid w:val="00CC4592"/>
    <w:rsid w:val="00CC7E81"/>
    <w:rsid w:val="00CD36A3"/>
    <w:rsid w:val="00CD430B"/>
    <w:rsid w:val="00CD454E"/>
    <w:rsid w:val="00CE0969"/>
    <w:rsid w:val="00CE0E7F"/>
    <w:rsid w:val="00CE1A34"/>
    <w:rsid w:val="00CE218C"/>
    <w:rsid w:val="00CE24D2"/>
    <w:rsid w:val="00CE271A"/>
    <w:rsid w:val="00CE37B4"/>
    <w:rsid w:val="00CE61EC"/>
    <w:rsid w:val="00CE7A9A"/>
    <w:rsid w:val="00CF2B95"/>
    <w:rsid w:val="00CF2F5F"/>
    <w:rsid w:val="00CF396D"/>
    <w:rsid w:val="00CF61D8"/>
    <w:rsid w:val="00CF69D7"/>
    <w:rsid w:val="00CF7853"/>
    <w:rsid w:val="00D0065B"/>
    <w:rsid w:val="00D014DA"/>
    <w:rsid w:val="00D01A7B"/>
    <w:rsid w:val="00D05621"/>
    <w:rsid w:val="00D0710D"/>
    <w:rsid w:val="00D11799"/>
    <w:rsid w:val="00D11885"/>
    <w:rsid w:val="00D1330A"/>
    <w:rsid w:val="00D14A8E"/>
    <w:rsid w:val="00D17BDF"/>
    <w:rsid w:val="00D222AD"/>
    <w:rsid w:val="00D22665"/>
    <w:rsid w:val="00D2385D"/>
    <w:rsid w:val="00D23D4B"/>
    <w:rsid w:val="00D26D18"/>
    <w:rsid w:val="00D26FBB"/>
    <w:rsid w:val="00D31843"/>
    <w:rsid w:val="00D31FCC"/>
    <w:rsid w:val="00D3271D"/>
    <w:rsid w:val="00D37F50"/>
    <w:rsid w:val="00D4262C"/>
    <w:rsid w:val="00D42E86"/>
    <w:rsid w:val="00D44297"/>
    <w:rsid w:val="00D44A68"/>
    <w:rsid w:val="00D46A25"/>
    <w:rsid w:val="00D47BB3"/>
    <w:rsid w:val="00D51B29"/>
    <w:rsid w:val="00D54C8A"/>
    <w:rsid w:val="00D55858"/>
    <w:rsid w:val="00D621D8"/>
    <w:rsid w:val="00D62A67"/>
    <w:rsid w:val="00D63E66"/>
    <w:rsid w:val="00D6471F"/>
    <w:rsid w:val="00D70B2B"/>
    <w:rsid w:val="00D71138"/>
    <w:rsid w:val="00D73A0B"/>
    <w:rsid w:val="00D73C56"/>
    <w:rsid w:val="00D74DF9"/>
    <w:rsid w:val="00D75211"/>
    <w:rsid w:val="00D76287"/>
    <w:rsid w:val="00D76A44"/>
    <w:rsid w:val="00D840EF"/>
    <w:rsid w:val="00D85437"/>
    <w:rsid w:val="00D85C7A"/>
    <w:rsid w:val="00D868A0"/>
    <w:rsid w:val="00D87CD8"/>
    <w:rsid w:val="00D906C6"/>
    <w:rsid w:val="00D91DE3"/>
    <w:rsid w:val="00D93844"/>
    <w:rsid w:val="00D950FB"/>
    <w:rsid w:val="00D962D5"/>
    <w:rsid w:val="00D9757D"/>
    <w:rsid w:val="00DA1ABB"/>
    <w:rsid w:val="00DA268B"/>
    <w:rsid w:val="00DA40C7"/>
    <w:rsid w:val="00DA64D5"/>
    <w:rsid w:val="00DA681F"/>
    <w:rsid w:val="00DB1A3C"/>
    <w:rsid w:val="00DB2210"/>
    <w:rsid w:val="00DB7824"/>
    <w:rsid w:val="00DB7F74"/>
    <w:rsid w:val="00DC0372"/>
    <w:rsid w:val="00DC14D0"/>
    <w:rsid w:val="00DC1BB6"/>
    <w:rsid w:val="00DC3C86"/>
    <w:rsid w:val="00DC5C78"/>
    <w:rsid w:val="00DC6C46"/>
    <w:rsid w:val="00DC74FB"/>
    <w:rsid w:val="00DD6ACC"/>
    <w:rsid w:val="00DE3637"/>
    <w:rsid w:val="00DE569C"/>
    <w:rsid w:val="00DF08D9"/>
    <w:rsid w:val="00DF47F0"/>
    <w:rsid w:val="00DF4A9E"/>
    <w:rsid w:val="00DF5583"/>
    <w:rsid w:val="00DF6642"/>
    <w:rsid w:val="00DF6833"/>
    <w:rsid w:val="00DF6C60"/>
    <w:rsid w:val="00DF7122"/>
    <w:rsid w:val="00E01587"/>
    <w:rsid w:val="00E038D2"/>
    <w:rsid w:val="00E04637"/>
    <w:rsid w:val="00E06231"/>
    <w:rsid w:val="00E06F51"/>
    <w:rsid w:val="00E07436"/>
    <w:rsid w:val="00E10745"/>
    <w:rsid w:val="00E10CFA"/>
    <w:rsid w:val="00E125D5"/>
    <w:rsid w:val="00E1320B"/>
    <w:rsid w:val="00E13743"/>
    <w:rsid w:val="00E1577F"/>
    <w:rsid w:val="00E15FD6"/>
    <w:rsid w:val="00E21C74"/>
    <w:rsid w:val="00E24AB2"/>
    <w:rsid w:val="00E27B68"/>
    <w:rsid w:val="00E312B7"/>
    <w:rsid w:val="00E34785"/>
    <w:rsid w:val="00E34BBC"/>
    <w:rsid w:val="00E35873"/>
    <w:rsid w:val="00E40B6B"/>
    <w:rsid w:val="00E412EB"/>
    <w:rsid w:val="00E4251C"/>
    <w:rsid w:val="00E42DB1"/>
    <w:rsid w:val="00E44834"/>
    <w:rsid w:val="00E47DF2"/>
    <w:rsid w:val="00E51A18"/>
    <w:rsid w:val="00E53035"/>
    <w:rsid w:val="00E53EF6"/>
    <w:rsid w:val="00E544E9"/>
    <w:rsid w:val="00E57537"/>
    <w:rsid w:val="00E633E4"/>
    <w:rsid w:val="00E66D2D"/>
    <w:rsid w:val="00E66F68"/>
    <w:rsid w:val="00E678FD"/>
    <w:rsid w:val="00E67E39"/>
    <w:rsid w:val="00E73FF5"/>
    <w:rsid w:val="00E76D84"/>
    <w:rsid w:val="00E76FD6"/>
    <w:rsid w:val="00E81797"/>
    <w:rsid w:val="00E81ECA"/>
    <w:rsid w:val="00E83DD8"/>
    <w:rsid w:val="00E83F18"/>
    <w:rsid w:val="00E87E39"/>
    <w:rsid w:val="00E901A5"/>
    <w:rsid w:val="00E91D3C"/>
    <w:rsid w:val="00E93C6B"/>
    <w:rsid w:val="00EA03EF"/>
    <w:rsid w:val="00EA1085"/>
    <w:rsid w:val="00EA3D21"/>
    <w:rsid w:val="00EA4BE8"/>
    <w:rsid w:val="00EA5ADF"/>
    <w:rsid w:val="00EA78C8"/>
    <w:rsid w:val="00EA7E12"/>
    <w:rsid w:val="00EB0D3D"/>
    <w:rsid w:val="00EB4912"/>
    <w:rsid w:val="00EC0DB1"/>
    <w:rsid w:val="00EC1B3A"/>
    <w:rsid w:val="00EC341B"/>
    <w:rsid w:val="00EC47E7"/>
    <w:rsid w:val="00EC6AC3"/>
    <w:rsid w:val="00EC790B"/>
    <w:rsid w:val="00EC7BE0"/>
    <w:rsid w:val="00ED3F7F"/>
    <w:rsid w:val="00ED6B8E"/>
    <w:rsid w:val="00ED7610"/>
    <w:rsid w:val="00EE388F"/>
    <w:rsid w:val="00EE3AAA"/>
    <w:rsid w:val="00EF2AC8"/>
    <w:rsid w:val="00EF3344"/>
    <w:rsid w:val="00EF3454"/>
    <w:rsid w:val="00EF5C13"/>
    <w:rsid w:val="00EF7370"/>
    <w:rsid w:val="00EF7F6A"/>
    <w:rsid w:val="00F045D3"/>
    <w:rsid w:val="00F04876"/>
    <w:rsid w:val="00F0564E"/>
    <w:rsid w:val="00F05767"/>
    <w:rsid w:val="00F12CEB"/>
    <w:rsid w:val="00F14735"/>
    <w:rsid w:val="00F15CB8"/>
    <w:rsid w:val="00F17130"/>
    <w:rsid w:val="00F17604"/>
    <w:rsid w:val="00F17D4A"/>
    <w:rsid w:val="00F21D73"/>
    <w:rsid w:val="00F22EB3"/>
    <w:rsid w:val="00F23EE8"/>
    <w:rsid w:val="00F25DAF"/>
    <w:rsid w:val="00F26F2C"/>
    <w:rsid w:val="00F272D3"/>
    <w:rsid w:val="00F27FB9"/>
    <w:rsid w:val="00F301A4"/>
    <w:rsid w:val="00F3690B"/>
    <w:rsid w:val="00F45477"/>
    <w:rsid w:val="00F5165B"/>
    <w:rsid w:val="00F568C5"/>
    <w:rsid w:val="00F56EBB"/>
    <w:rsid w:val="00F61143"/>
    <w:rsid w:val="00F616F8"/>
    <w:rsid w:val="00F62519"/>
    <w:rsid w:val="00F62866"/>
    <w:rsid w:val="00F62F44"/>
    <w:rsid w:val="00F63DCE"/>
    <w:rsid w:val="00F64C52"/>
    <w:rsid w:val="00F801D6"/>
    <w:rsid w:val="00F82552"/>
    <w:rsid w:val="00F848CA"/>
    <w:rsid w:val="00F85A68"/>
    <w:rsid w:val="00F879A1"/>
    <w:rsid w:val="00F904A7"/>
    <w:rsid w:val="00F92779"/>
    <w:rsid w:val="00F93656"/>
    <w:rsid w:val="00F941CE"/>
    <w:rsid w:val="00F954DD"/>
    <w:rsid w:val="00F96731"/>
    <w:rsid w:val="00F97EEF"/>
    <w:rsid w:val="00FA134E"/>
    <w:rsid w:val="00FA17F5"/>
    <w:rsid w:val="00FA3718"/>
    <w:rsid w:val="00FA3DA2"/>
    <w:rsid w:val="00FA4517"/>
    <w:rsid w:val="00FB0908"/>
    <w:rsid w:val="00FB0A7A"/>
    <w:rsid w:val="00FB3F36"/>
    <w:rsid w:val="00FB4776"/>
    <w:rsid w:val="00FB4E21"/>
    <w:rsid w:val="00FC2FE4"/>
    <w:rsid w:val="00FC30EB"/>
    <w:rsid w:val="00FC3B6E"/>
    <w:rsid w:val="00FC7586"/>
    <w:rsid w:val="00FD0370"/>
    <w:rsid w:val="00FD1260"/>
    <w:rsid w:val="00FD1591"/>
    <w:rsid w:val="00FD1BD8"/>
    <w:rsid w:val="00FD1D40"/>
    <w:rsid w:val="00FD34FE"/>
    <w:rsid w:val="00FE08E4"/>
    <w:rsid w:val="00FE0EBA"/>
    <w:rsid w:val="00FE14B7"/>
    <w:rsid w:val="00FE2634"/>
    <w:rsid w:val="00FE5805"/>
    <w:rsid w:val="00FE691F"/>
    <w:rsid w:val="00FE73D0"/>
    <w:rsid w:val="00FF0F56"/>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9105534"/>
  <w15:docId w15:val="{02C69EF6-368D-4A40-891F-BD824A4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211"/>
    <w:pPr>
      <w:tabs>
        <w:tab w:val="center" w:pos="4320"/>
        <w:tab w:val="right" w:pos="8640"/>
      </w:tabs>
    </w:pPr>
  </w:style>
  <w:style w:type="paragraph" w:styleId="Footer">
    <w:name w:val="footer"/>
    <w:basedOn w:val="Normal"/>
    <w:rsid w:val="00D75211"/>
    <w:pPr>
      <w:tabs>
        <w:tab w:val="center" w:pos="4320"/>
        <w:tab w:val="right" w:pos="8640"/>
      </w:tabs>
    </w:pPr>
  </w:style>
  <w:style w:type="paragraph" w:styleId="ListParagraph">
    <w:name w:val="List Paragraph"/>
    <w:basedOn w:val="Normal"/>
    <w:uiPriority w:val="34"/>
    <w:qFormat/>
    <w:rsid w:val="00B22925"/>
    <w:pPr>
      <w:ind w:left="720"/>
      <w:contextualSpacing/>
    </w:pPr>
  </w:style>
  <w:style w:type="character" w:styleId="Hyperlink">
    <w:name w:val="Hyperlink"/>
    <w:basedOn w:val="DefaultParagraphFont"/>
    <w:unhideWhenUsed/>
    <w:rsid w:val="00AA518C"/>
    <w:rPr>
      <w:color w:val="0000FF" w:themeColor="hyperlink"/>
      <w:u w:val="single"/>
    </w:rPr>
  </w:style>
  <w:style w:type="character" w:styleId="UnresolvedMention">
    <w:name w:val="Unresolved Mention"/>
    <w:basedOn w:val="DefaultParagraphFont"/>
    <w:uiPriority w:val="99"/>
    <w:semiHidden/>
    <w:unhideWhenUsed/>
    <w:rsid w:val="00764CB0"/>
    <w:rPr>
      <w:color w:val="605E5C"/>
      <w:shd w:val="clear" w:color="auto" w:fill="E1DFDD"/>
    </w:rPr>
  </w:style>
  <w:style w:type="table" w:styleId="TableGrid">
    <w:name w:val="Table Grid"/>
    <w:basedOn w:val="TableNormal"/>
    <w:rsid w:val="0057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11">
      <w:bodyDiv w:val="1"/>
      <w:marLeft w:val="0"/>
      <w:marRight w:val="0"/>
      <w:marTop w:val="0"/>
      <w:marBottom w:val="0"/>
      <w:divBdr>
        <w:top w:val="none" w:sz="0" w:space="0" w:color="auto"/>
        <w:left w:val="none" w:sz="0" w:space="0" w:color="auto"/>
        <w:bottom w:val="none" w:sz="0" w:space="0" w:color="auto"/>
        <w:right w:val="none" w:sz="0" w:space="0" w:color="auto"/>
      </w:divBdr>
    </w:div>
    <w:div w:id="157891506">
      <w:bodyDiv w:val="1"/>
      <w:marLeft w:val="0"/>
      <w:marRight w:val="0"/>
      <w:marTop w:val="0"/>
      <w:marBottom w:val="0"/>
      <w:divBdr>
        <w:top w:val="none" w:sz="0" w:space="0" w:color="auto"/>
        <w:left w:val="none" w:sz="0" w:space="0" w:color="auto"/>
        <w:bottom w:val="none" w:sz="0" w:space="0" w:color="auto"/>
        <w:right w:val="none" w:sz="0" w:space="0" w:color="auto"/>
      </w:divBdr>
    </w:div>
    <w:div w:id="208688756">
      <w:bodyDiv w:val="1"/>
      <w:marLeft w:val="0"/>
      <w:marRight w:val="0"/>
      <w:marTop w:val="0"/>
      <w:marBottom w:val="0"/>
      <w:divBdr>
        <w:top w:val="none" w:sz="0" w:space="0" w:color="auto"/>
        <w:left w:val="none" w:sz="0" w:space="0" w:color="auto"/>
        <w:bottom w:val="none" w:sz="0" w:space="0" w:color="auto"/>
        <w:right w:val="none" w:sz="0" w:space="0" w:color="auto"/>
      </w:divBdr>
    </w:div>
    <w:div w:id="231743328">
      <w:bodyDiv w:val="1"/>
      <w:marLeft w:val="0"/>
      <w:marRight w:val="0"/>
      <w:marTop w:val="0"/>
      <w:marBottom w:val="0"/>
      <w:divBdr>
        <w:top w:val="none" w:sz="0" w:space="0" w:color="auto"/>
        <w:left w:val="none" w:sz="0" w:space="0" w:color="auto"/>
        <w:bottom w:val="none" w:sz="0" w:space="0" w:color="auto"/>
        <w:right w:val="none" w:sz="0" w:space="0" w:color="auto"/>
      </w:divBdr>
    </w:div>
    <w:div w:id="312680047">
      <w:bodyDiv w:val="1"/>
      <w:marLeft w:val="0"/>
      <w:marRight w:val="0"/>
      <w:marTop w:val="0"/>
      <w:marBottom w:val="0"/>
      <w:divBdr>
        <w:top w:val="none" w:sz="0" w:space="0" w:color="auto"/>
        <w:left w:val="none" w:sz="0" w:space="0" w:color="auto"/>
        <w:bottom w:val="none" w:sz="0" w:space="0" w:color="auto"/>
        <w:right w:val="none" w:sz="0" w:space="0" w:color="auto"/>
      </w:divBdr>
    </w:div>
    <w:div w:id="341855383">
      <w:bodyDiv w:val="1"/>
      <w:marLeft w:val="0"/>
      <w:marRight w:val="0"/>
      <w:marTop w:val="0"/>
      <w:marBottom w:val="0"/>
      <w:divBdr>
        <w:top w:val="none" w:sz="0" w:space="0" w:color="auto"/>
        <w:left w:val="none" w:sz="0" w:space="0" w:color="auto"/>
        <w:bottom w:val="none" w:sz="0" w:space="0" w:color="auto"/>
        <w:right w:val="none" w:sz="0" w:space="0" w:color="auto"/>
      </w:divBdr>
    </w:div>
    <w:div w:id="410586630">
      <w:bodyDiv w:val="1"/>
      <w:marLeft w:val="0"/>
      <w:marRight w:val="0"/>
      <w:marTop w:val="0"/>
      <w:marBottom w:val="0"/>
      <w:divBdr>
        <w:top w:val="none" w:sz="0" w:space="0" w:color="auto"/>
        <w:left w:val="none" w:sz="0" w:space="0" w:color="auto"/>
        <w:bottom w:val="none" w:sz="0" w:space="0" w:color="auto"/>
        <w:right w:val="none" w:sz="0" w:space="0" w:color="auto"/>
      </w:divBdr>
    </w:div>
    <w:div w:id="524558741">
      <w:bodyDiv w:val="1"/>
      <w:marLeft w:val="0"/>
      <w:marRight w:val="0"/>
      <w:marTop w:val="0"/>
      <w:marBottom w:val="0"/>
      <w:divBdr>
        <w:top w:val="none" w:sz="0" w:space="0" w:color="auto"/>
        <w:left w:val="none" w:sz="0" w:space="0" w:color="auto"/>
        <w:bottom w:val="none" w:sz="0" w:space="0" w:color="auto"/>
        <w:right w:val="none" w:sz="0" w:space="0" w:color="auto"/>
      </w:divBdr>
    </w:div>
    <w:div w:id="546841629">
      <w:bodyDiv w:val="1"/>
      <w:marLeft w:val="0"/>
      <w:marRight w:val="0"/>
      <w:marTop w:val="0"/>
      <w:marBottom w:val="0"/>
      <w:divBdr>
        <w:top w:val="none" w:sz="0" w:space="0" w:color="auto"/>
        <w:left w:val="none" w:sz="0" w:space="0" w:color="auto"/>
        <w:bottom w:val="none" w:sz="0" w:space="0" w:color="auto"/>
        <w:right w:val="none" w:sz="0" w:space="0" w:color="auto"/>
      </w:divBdr>
    </w:div>
    <w:div w:id="5486129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426031">
      <w:bodyDiv w:val="1"/>
      <w:marLeft w:val="0"/>
      <w:marRight w:val="0"/>
      <w:marTop w:val="0"/>
      <w:marBottom w:val="0"/>
      <w:divBdr>
        <w:top w:val="none" w:sz="0" w:space="0" w:color="auto"/>
        <w:left w:val="none" w:sz="0" w:space="0" w:color="auto"/>
        <w:bottom w:val="none" w:sz="0" w:space="0" w:color="auto"/>
        <w:right w:val="none" w:sz="0" w:space="0" w:color="auto"/>
      </w:divBdr>
    </w:div>
    <w:div w:id="584264524">
      <w:bodyDiv w:val="1"/>
      <w:marLeft w:val="0"/>
      <w:marRight w:val="0"/>
      <w:marTop w:val="0"/>
      <w:marBottom w:val="0"/>
      <w:divBdr>
        <w:top w:val="none" w:sz="0" w:space="0" w:color="auto"/>
        <w:left w:val="none" w:sz="0" w:space="0" w:color="auto"/>
        <w:bottom w:val="none" w:sz="0" w:space="0" w:color="auto"/>
        <w:right w:val="none" w:sz="0" w:space="0" w:color="auto"/>
      </w:divBdr>
    </w:div>
    <w:div w:id="697849974">
      <w:bodyDiv w:val="1"/>
      <w:marLeft w:val="0"/>
      <w:marRight w:val="0"/>
      <w:marTop w:val="0"/>
      <w:marBottom w:val="0"/>
      <w:divBdr>
        <w:top w:val="none" w:sz="0" w:space="0" w:color="auto"/>
        <w:left w:val="none" w:sz="0" w:space="0" w:color="auto"/>
        <w:bottom w:val="none" w:sz="0" w:space="0" w:color="auto"/>
        <w:right w:val="none" w:sz="0" w:space="0" w:color="auto"/>
      </w:divBdr>
    </w:div>
    <w:div w:id="755517236">
      <w:bodyDiv w:val="1"/>
      <w:marLeft w:val="0"/>
      <w:marRight w:val="0"/>
      <w:marTop w:val="0"/>
      <w:marBottom w:val="0"/>
      <w:divBdr>
        <w:top w:val="none" w:sz="0" w:space="0" w:color="auto"/>
        <w:left w:val="none" w:sz="0" w:space="0" w:color="auto"/>
        <w:bottom w:val="none" w:sz="0" w:space="0" w:color="auto"/>
        <w:right w:val="none" w:sz="0" w:space="0" w:color="auto"/>
      </w:divBdr>
    </w:div>
    <w:div w:id="823745067">
      <w:bodyDiv w:val="1"/>
      <w:marLeft w:val="0"/>
      <w:marRight w:val="0"/>
      <w:marTop w:val="0"/>
      <w:marBottom w:val="0"/>
      <w:divBdr>
        <w:top w:val="none" w:sz="0" w:space="0" w:color="auto"/>
        <w:left w:val="none" w:sz="0" w:space="0" w:color="auto"/>
        <w:bottom w:val="none" w:sz="0" w:space="0" w:color="auto"/>
        <w:right w:val="none" w:sz="0" w:space="0" w:color="auto"/>
      </w:divBdr>
    </w:div>
    <w:div w:id="1120152324">
      <w:bodyDiv w:val="1"/>
      <w:marLeft w:val="0"/>
      <w:marRight w:val="0"/>
      <w:marTop w:val="0"/>
      <w:marBottom w:val="0"/>
      <w:divBdr>
        <w:top w:val="none" w:sz="0" w:space="0" w:color="auto"/>
        <w:left w:val="none" w:sz="0" w:space="0" w:color="auto"/>
        <w:bottom w:val="none" w:sz="0" w:space="0" w:color="auto"/>
        <w:right w:val="none" w:sz="0" w:space="0" w:color="auto"/>
      </w:divBdr>
    </w:div>
    <w:div w:id="1227178744">
      <w:bodyDiv w:val="1"/>
      <w:marLeft w:val="0"/>
      <w:marRight w:val="0"/>
      <w:marTop w:val="0"/>
      <w:marBottom w:val="0"/>
      <w:divBdr>
        <w:top w:val="none" w:sz="0" w:space="0" w:color="auto"/>
        <w:left w:val="none" w:sz="0" w:space="0" w:color="auto"/>
        <w:bottom w:val="none" w:sz="0" w:space="0" w:color="auto"/>
        <w:right w:val="none" w:sz="0" w:space="0" w:color="auto"/>
      </w:divBdr>
    </w:div>
    <w:div w:id="1230112732">
      <w:bodyDiv w:val="1"/>
      <w:marLeft w:val="0"/>
      <w:marRight w:val="0"/>
      <w:marTop w:val="0"/>
      <w:marBottom w:val="0"/>
      <w:divBdr>
        <w:top w:val="none" w:sz="0" w:space="0" w:color="auto"/>
        <w:left w:val="none" w:sz="0" w:space="0" w:color="auto"/>
        <w:bottom w:val="none" w:sz="0" w:space="0" w:color="auto"/>
        <w:right w:val="none" w:sz="0" w:space="0" w:color="auto"/>
      </w:divBdr>
    </w:div>
    <w:div w:id="1364673063">
      <w:bodyDiv w:val="1"/>
      <w:marLeft w:val="0"/>
      <w:marRight w:val="0"/>
      <w:marTop w:val="0"/>
      <w:marBottom w:val="0"/>
      <w:divBdr>
        <w:top w:val="none" w:sz="0" w:space="0" w:color="auto"/>
        <w:left w:val="none" w:sz="0" w:space="0" w:color="auto"/>
        <w:bottom w:val="none" w:sz="0" w:space="0" w:color="auto"/>
        <w:right w:val="none" w:sz="0" w:space="0" w:color="auto"/>
      </w:divBdr>
    </w:div>
    <w:div w:id="1450472380">
      <w:bodyDiv w:val="1"/>
      <w:marLeft w:val="0"/>
      <w:marRight w:val="0"/>
      <w:marTop w:val="0"/>
      <w:marBottom w:val="0"/>
      <w:divBdr>
        <w:top w:val="none" w:sz="0" w:space="0" w:color="auto"/>
        <w:left w:val="none" w:sz="0" w:space="0" w:color="auto"/>
        <w:bottom w:val="none" w:sz="0" w:space="0" w:color="auto"/>
        <w:right w:val="none" w:sz="0" w:space="0" w:color="auto"/>
      </w:divBdr>
    </w:div>
    <w:div w:id="1454984593">
      <w:bodyDiv w:val="1"/>
      <w:marLeft w:val="0"/>
      <w:marRight w:val="0"/>
      <w:marTop w:val="0"/>
      <w:marBottom w:val="0"/>
      <w:divBdr>
        <w:top w:val="none" w:sz="0" w:space="0" w:color="auto"/>
        <w:left w:val="none" w:sz="0" w:space="0" w:color="auto"/>
        <w:bottom w:val="none" w:sz="0" w:space="0" w:color="auto"/>
        <w:right w:val="none" w:sz="0" w:space="0" w:color="auto"/>
      </w:divBdr>
    </w:div>
    <w:div w:id="1655260708">
      <w:bodyDiv w:val="1"/>
      <w:marLeft w:val="0"/>
      <w:marRight w:val="0"/>
      <w:marTop w:val="0"/>
      <w:marBottom w:val="0"/>
      <w:divBdr>
        <w:top w:val="none" w:sz="0" w:space="0" w:color="auto"/>
        <w:left w:val="none" w:sz="0" w:space="0" w:color="auto"/>
        <w:bottom w:val="none" w:sz="0" w:space="0" w:color="auto"/>
        <w:right w:val="none" w:sz="0" w:space="0" w:color="auto"/>
      </w:divBdr>
    </w:div>
    <w:div w:id="1662467787">
      <w:bodyDiv w:val="1"/>
      <w:marLeft w:val="0"/>
      <w:marRight w:val="0"/>
      <w:marTop w:val="0"/>
      <w:marBottom w:val="0"/>
      <w:divBdr>
        <w:top w:val="none" w:sz="0" w:space="0" w:color="auto"/>
        <w:left w:val="none" w:sz="0" w:space="0" w:color="auto"/>
        <w:bottom w:val="none" w:sz="0" w:space="0" w:color="auto"/>
        <w:right w:val="none" w:sz="0" w:space="0" w:color="auto"/>
      </w:divBdr>
    </w:div>
    <w:div w:id="1783190209">
      <w:bodyDiv w:val="1"/>
      <w:marLeft w:val="0"/>
      <w:marRight w:val="0"/>
      <w:marTop w:val="0"/>
      <w:marBottom w:val="0"/>
      <w:divBdr>
        <w:top w:val="none" w:sz="0" w:space="0" w:color="auto"/>
        <w:left w:val="none" w:sz="0" w:space="0" w:color="auto"/>
        <w:bottom w:val="none" w:sz="0" w:space="0" w:color="auto"/>
        <w:right w:val="none" w:sz="0" w:space="0" w:color="auto"/>
      </w:divBdr>
    </w:div>
    <w:div w:id="1819497436">
      <w:bodyDiv w:val="1"/>
      <w:marLeft w:val="0"/>
      <w:marRight w:val="0"/>
      <w:marTop w:val="0"/>
      <w:marBottom w:val="0"/>
      <w:divBdr>
        <w:top w:val="none" w:sz="0" w:space="0" w:color="auto"/>
        <w:left w:val="none" w:sz="0" w:space="0" w:color="auto"/>
        <w:bottom w:val="none" w:sz="0" w:space="0" w:color="auto"/>
        <w:right w:val="none" w:sz="0" w:space="0" w:color="auto"/>
      </w:divBdr>
    </w:div>
    <w:div w:id="1821186975">
      <w:bodyDiv w:val="1"/>
      <w:marLeft w:val="0"/>
      <w:marRight w:val="0"/>
      <w:marTop w:val="0"/>
      <w:marBottom w:val="0"/>
      <w:divBdr>
        <w:top w:val="none" w:sz="0" w:space="0" w:color="auto"/>
        <w:left w:val="none" w:sz="0" w:space="0" w:color="auto"/>
        <w:bottom w:val="none" w:sz="0" w:space="0" w:color="auto"/>
        <w:right w:val="none" w:sz="0" w:space="0" w:color="auto"/>
      </w:divBdr>
    </w:div>
    <w:div w:id="1862937709">
      <w:bodyDiv w:val="1"/>
      <w:marLeft w:val="0"/>
      <w:marRight w:val="0"/>
      <w:marTop w:val="0"/>
      <w:marBottom w:val="0"/>
      <w:divBdr>
        <w:top w:val="none" w:sz="0" w:space="0" w:color="auto"/>
        <w:left w:val="none" w:sz="0" w:space="0" w:color="auto"/>
        <w:bottom w:val="none" w:sz="0" w:space="0" w:color="auto"/>
        <w:right w:val="none" w:sz="0" w:space="0" w:color="auto"/>
      </w:divBdr>
    </w:div>
    <w:div w:id="1926377913">
      <w:bodyDiv w:val="1"/>
      <w:marLeft w:val="0"/>
      <w:marRight w:val="0"/>
      <w:marTop w:val="0"/>
      <w:marBottom w:val="0"/>
      <w:divBdr>
        <w:top w:val="none" w:sz="0" w:space="0" w:color="auto"/>
        <w:left w:val="none" w:sz="0" w:space="0" w:color="auto"/>
        <w:bottom w:val="none" w:sz="0" w:space="0" w:color="auto"/>
        <w:right w:val="none" w:sz="0" w:space="0" w:color="auto"/>
      </w:divBdr>
    </w:div>
    <w:div w:id="2042440304">
      <w:bodyDiv w:val="1"/>
      <w:marLeft w:val="0"/>
      <w:marRight w:val="0"/>
      <w:marTop w:val="0"/>
      <w:marBottom w:val="0"/>
      <w:divBdr>
        <w:top w:val="none" w:sz="0" w:space="0" w:color="auto"/>
        <w:left w:val="none" w:sz="0" w:space="0" w:color="auto"/>
        <w:bottom w:val="none" w:sz="0" w:space="0" w:color="auto"/>
        <w:right w:val="none" w:sz="0" w:space="0" w:color="auto"/>
      </w:divBdr>
    </w:div>
    <w:div w:id="21031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D541D-E06F-4411-8E2D-789870A8524C}"/>
</file>

<file path=customXml/itemProps2.xml><?xml version="1.0" encoding="utf-8"?>
<ds:datastoreItem xmlns:ds="http://schemas.openxmlformats.org/officeDocument/2006/customXml" ds:itemID="{83B4C377-801E-4DD6-9D7D-26030CF0C20F}"/>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Georgia Fire Department</vt:lpstr>
    </vt:vector>
  </TitlesOfParts>
  <Company>Hewlett-Packard</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 Department</dc:title>
  <dc:subject/>
  <dc:creator>Michael Baker</dc:creator>
  <cp:keywords/>
  <dc:description/>
  <cp:lastModifiedBy>Michael Baker</cp:lastModifiedBy>
  <cp:revision>3</cp:revision>
  <dcterms:created xsi:type="dcterms:W3CDTF">2023-07-06T22:43:00Z</dcterms:created>
  <dcterms:modified xsi:type="dcterms:W3CDTF">2023-07-06T22:44:00Z</dcterms:modified>
</cp:coreProperties>
</file>